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EFE37A" w14:textId="05D6D63A" w:rsidR="00AC5866" w:rsidRDefault="009A0874" w:rsidP="00AC5866">
      <w:pPr>
        <w:pStyle w:val="Heading1"/>
        <w:bidi/>
        <w:spacing w:line="240" w:lineRule="auto"/>
        <w:jc w:val="center"/>
        <w:rPr>
          <w:rFonts w:ascii="Old English Text MT" w:hAnsi="Old English Text MT"/>
          <w:color w:val="525252" w:themeColor="accent3" w:themeShade="80"/>
          <w:sz w:val="72"/>
          <w:szCs w:val="72"/>
        </w:rPr>
      </w:pPr>
      <w:bookmarkStart w:id="0" w:name="012-070"/>
      <w:bookmarkStart w:id="1" w:name="011-013"/>
      <w:bookmarkStart w:id="2" w:name="008-045"/>
      <w:bookmarkEnd w:id="0"/>
      <w:bookmarkEnd w:id="1"/>
      <w:bookmarkEnd w:id="2"/>
      <w:r w:rsidRPr="009A0874">
        <w:rPr>
          <w:noProof/>
          <w:color w:val="385623" w:themeColor="accent6" w:themeShade="80"/>
        </w:rPr>
        <w:drawing>
          <wp:anchor distT="0" distB="0" distL="114300" distR="114300" simplePos="0" relativeHeight="251659264" behindDoc="0" locked="0" layoutInCell="1" allowOverlap="1" wp14:anchorId="1DE51716" wp14:editId="078B3150">
            <wp:simplePos x="0" y="0"/>
            <wp:positionH relativeFrom="margin">
              <wp:posOffset>2400300</wp:posOffset>
            </wp:positionH>
            <wp:positionV relativeFrom="paragraph">
              <wp:posOffset>-171450</wp:posOffset>
            </wp:positionV>
            <wp:extent cx="1903095" cy="372110"/>
            <wp:effectExtent l="0" t="0" r="1905" b="8890"/>
            <wp:wrapNone/>
            <wp:docPr id="2" name="Picture 2" descr="Description: bismilla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bismillah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C5866" w:rsidRPr="009A0874">
        <w:rPr>
          <w:rFonts w:ascii="Old English Text MT" w:hAnsi="Old English Text MT"/>
          <w:color w:val="385623" w:themeColor="accent6" w:themeShade="80"/>
          <w:sz w:val="72"/>
          <w:szCs w:val="72"/>
        </w:rPr>
        <w:t>ArRahmah</w:t>
      </w:r>
      <w:proofErr w:type="spellEnd"/>
      <w:r w:rsidR="00AC5866" w:rsidRPr="009A0874">
        <w:rPr>
          <w:rFonts w:ascii="Old English Text MT" w:hAnsi="Old English Text MT"/>
          <w:color w:val="385623" w:themeColor="accent6" w:themeShade="80"/>
          <w:sz w:val="72"/>
          <w:szCs w:val="72"/>
        </w:rPr>
        <w:t xml:space="preserve"> Islamic</w:t>
      </w:r>
      <w:r w:rsidR="00AC5866">
        <w:rPr>
          <w:rFonts w:ascii="Old English Text MT" w:hAnsi="Old English Text MT"/>
          <w:color w:val="525252" w:themeColor="accent3" w:themeShade="80"/>
          <w:sz w:val="72"/>
          <w:szCs w:val="72"/>
        </w:rPr>
        <w:t xml:space="preserve"> </w:t>
      </w:r>
      <w:r w:rsidR="00AC5866" w:rsidRPr="009A0874">
        <w:rPr>
          <w:rFonts w:ascii="Old English Text MT" w:hAnsi="Old English Text MT"/>
          <w:color w:val="385623" w:themeColor="accent6" w:themeShade="80"/>
          <w:sz w:val="72"/>
          <w:szCs w:val="72"/>
        </w:rPr>
        <w:t>Institute</w:t>
      </w:r>
    </w:p>
    <w:p w14:paraId="2CF68C33" w14:textId="77777777" w:rsidR="00AC5866" w:rsidRDefault="00AC5866" w:rsidP="00AC5866">
      <w:pPr>
        <w:bidi/>
        <w:spacing w:after="0" w:line="240" w:lineRule="auto"/>
        <w:jc w:val="center"/>
        <w:rPr>
          <w:rFonts w:ascii="Baskerville Old Face" w:hAnsi="Baskerville Old Face"/>
          <w:b/>
          <w:bCs/>
          <w:color w:val="833C0B" w:themeColor="accent2" w:themeShade="80"/>
          <w:sz w:val="52"/>
          <w:szCs w:val="52"/>
        </w:rPr>
      </w:pPr>
      <w:r>
        <w:rPr>
          <w:rFonts w:ascii="Baskerville Old Face" w:hAnsi="Baskerville Old Face"/>
          <w:b/>
          <w:bCs/>
          <w:color w:val="833C0B" w:themeColor="accent2" w:themeShade="80"/>
          <w:sz w:val="52"/>
          <w:szCs w:val="52"/>
        </w:rPr>
        <w:t xml:space="preserve">Advance </w:t>
      </w:r>
      <w:proofErr w:type="spellStart"/>
      <w:r>
        <w:rPr>
          <w:rFonts w:ascii="Baskerville Old Face" w:hAnsi="Baskerville Old Face"/>
          <w:b/>
          <w:bCs/>
          <w:color w:val="833C0B" w:themeColor="accent2" w:themeShade="80"/>
          <w:sz w:val="52"/>
          <w:szCs w:val="52"/>
        </w:rPr>
        <w:t>Taleem</w:t>
      </w:r>
      <w:proofErr w:type="spellEnd"/>
      <w:r>
        <w:rPr>
          <w:rFonts w:ascii="Baskerville Old Face" w:hAnsi="Baskerville Old Face"/>
          <w:b/>
          <w:bCs/>
          <w:color w:val="833C0B" w:themeColor="accent2" w:themeShade="80"/>
          <w:sz w:val="52"/>
          <w:szCs w:val="52"/>
        </w:rPr>
        <w:t xml:space="preserve"> </w:t>
      </w:r>
      <w:proofErr w:type="spellStart"/>
      <w:r>
        <w:rPr>
          <w:rFonts w:ascii="Baskerville Old Face" w:hAnsi="Baskerville Old Face"/>
          <w:b/>
          <w:bCs/>
          <w:color w:val="833C0B" w:themeColor="accent2" w:themeShade="80"/>
          <w:sz w:val="52"/>
          <w:szCs w:val="52"/>
        </w:rPr>
        <w:t>ul</w:t>
      </w:r>
      <w:proofErr w:type="spellEnd"/>
      <w:r>
        <w:rPr>
          <w:rFonts w:ascii="Baskerville Old Face" w:hAnsi="Baskerville Old Face"/>
          <w:b/>
          <w:bCs/>
          <w:color w:val="833C0B" w:themeColor="accent2" w:themeShade="80"/>
          <w:sz w:val="52"/>
          <w:szCs w:val="52"/>
        </w:rPr>
        <w:t xml:space="preserve"> Quran Course 2019</w:t>
      </w:r>
    </w:p>
    <w:p w14:paraId="096D41F2" w14:textId="17707FB5" w:rsidR="00AC5866" w:rsidRDefault="00AC5866" w:rsidP="0007211D">
      <w:pPr>
        <w:bidi/>
        <w:spacing w:after="0" w:line="240" w:lineRule="auto"/>
        <w:jc w:val="center"/>
        <w:rPr>
          <w:rFonts w:ascii="Baskerville Old Face" w:hAnsi="Baskerville Old Face"/>
          <w:b/>
          <w:bCs/>
          <w:sz w:val="40"/>
          <w:szCs w:val="40"/>
        </w:rPr>
      </w:pPr>
      <w:proofErr w:type="spellStart"/>
      <w:r>
        <w:rPr>
          <w:rFonts w:ascii="Baskerville Old Face" w:hAnsi="Baskerville Old Face"/>
          <w:b/>
          <w:bCs/>
          <w:sz w:val="40"/>
          <w:szCs w:val="40"/>
        </w:rPr>
        <w:t>Juz</w:t>
      </w:r>
      <w:proofErr w:type="spellEnd"/>
      <w:r>
        <w:rPr>
          <w:rFonts w:ascii="Baskerville Old Face" w:hAnsi="Baskerville Old Face"/>
          <w:b/>
          <w:bCs/>
          <w:sz w:val="40"/>
          <w:szCs w:val="40"/>
        </w:rPr>
        <w:t xml:space="preserve"> </w:t>
      </w:r>
      <w:r w:rsidR="0007211D">
        <w:rPr>
          <w:rFonts w:asciiTheme="majorBidi" w:hAnsiTheme="majorBidi" w:cstheme="majorBidi"/>
          <w:b/>
          <w:bCs/>
          <w:sz w:val="40"/>
          <w:szCs w:val="40"/>
        </w:rPr>
        <w:t>7</w:t>
      </w:r>
      <w:r w:rsidR="001E10DC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>
        <w:rPr>
          <w:rFonts w:ascii="Baskerville Old Face" w:hAnsi="Baskerville Old Face"/>
          <w:b/>
          <w:bCs/>
          <w:sz w:val="40"/>
          <w:szCs w:val="40"/>
        </w:rPr>
        <w:t xml:space="preserve">- Part </w:t>
      </w:r>
      <w:r w:rsidR="009809DF">
        <w:rPr>
          <w:rFonts w:ascii="Baskerville Old Face" w:hAnsi="Baskerville Old Face"/>
          <w:b/>
          <w:bCs/>
          <w:sz w:val="40"/>
          <w:szCs w:val="40"/>
        </w:rPr>
        <w:t>2</w:t>
      </w:r>
    </w:p>
    <w:p w14:paraId="24E5F444" w14:textId="69550322" w:rsidR="00AC5866" w:rsidRDefault="00AC5866" w:rsidP="009A0874">
      <w:pPr>
        <w:bidi/>
        <w:spacing w:after="0" w:line="240" w:lineRule="auto"/>
        <w:jc w:val="center"/>
        <w:rPr>
          <w:rFonts w:ascii="Verdana" w:hAnsi="Verdana"/>
          <w:b/>
          <w:bCs/>
          <w:color w:val="006600"/>
          <w:sz w:val="36"/>
          <w:szCs w:val="36"/>
        </w:rPr>
      </w:pPr>
      <w:r>
        <w:rPr>
          <w:rFonts w:ascii="Baskerville Old Face" w:hAnsi="Baskerville Old Face"/>
          <w:b/>
          <w:bCs/>
          <w:sz w:val="40"/>
          <w:szCs w:val="40"/>
        </w:rPr>
        <w:t xml:space="preserve">Mail test to: </w:t>
      </w:r>
      <w:r w:rsidRPr="00864452">
        <w:rPr>
          <w:rFonts w:ascii="Verdana" w:hAnsi="Verdana"/>
          <w:b/>
          <w:bCs/>
          <w:color w:val="006600"/>
          <w:sz w:val="21"/>
          <w:szCs w:val="21"/>
        </w:rPr>
        <w:t xml:space="preserve"> </w:t>
      </w:r>
      <w:hyperlink r:id="rId6" w:history="1">
        <w:r w:rsidR="0019751F" w:rsidRPr="007E1DE2">
          <w:rPr>
            <w:rStyle w:val="Hyperlink"/>
            <w:rFonts w:ascii="Verdana" w:hAnsi="Verdana"/>
            <w:b/>
            <w:bCs/>
            <w:sz w:val="36"/>
            <w:szCs w:val="36"/>
          </w:rPr>
          <w:t>test.advtq19@gmail.com</w:t>
        </w:r>
      </w:hyperlink>
    </w:p>
    <w:p w14:paraId="2C90D46C" w14:textId="77777777" w:rsidR="0019751F" w:rsidRPr="009A0874" w:rsidRDefault="0019751F" w:rsidP="0019751F">
      <w:pPr>
        <w:bidi/>
        <w:spacing w:after="0" w:line="240" w:lineRule="auto"/>
        <w:jc w:val="center"/>
        <w:rPr>
          <w:rFonts w:ascii="Baskerville Old Face" w:hAnsi="Baskerville Old Face"/>
          <w:b/>
          <w:bCs/>
          <w:sz w:val="40"/>
          <w:szCs w:val="40"/>
        </w:rPr>
      </w:pPr>
    </w:p>
    <w:p w14:paraId="78840914" w14:textId="77DCDF14" w:rsidR="00AC5866" w:rsidRPr="0019751F" w:rsidRDefault="00F279AC" w:rsidP="00F279AC">
      <w:pPr>
        <w:tabs>
          <w:tab w:val="left" w:pos="3210"/>
        </w:tabs>
        <w:spacing w:after="0" w:line="240" w:lineRule="auto"/>
        <w:rPr>
          <w:rFonts w:ascii="Baskerville Old Face" w:hAnsi="Baskerville Old Face"/>
          <w:b/>
          <w:bCs/>
          <w:sz w:val="40"/>
          <w:szCs w:val="40"/>
        </w:rPr>
      </w:pPr>
      <w:r>
        <w:rPr>
          <w:rFonts w:ascii="Baskerville Old Face" w:hAnsi="Baskerville Old Face"/>
          <w:sz w:val="36"/>
          <w:szCs w:val="36"/>
        </w:rPr>
        <w:t xml:space="preserve">    </w:t>
      </w:r>
      <w:r w:rsidR="00AC5866">
        <w:rPr>
          <w:rFonts w:ascii="Baskerville Old Face" w:hAnsi="Baskerville Old Face"/>
          <w:sz w:val="36"/>
          <w:szCs w:val="36"/>
        </w:rPr>
        <w:t xml:space="preserve"> Name:</w:t>
      </w:r>
      <w:r w:rsidR="0019751F">
        <w:rPr>
          <w:rFonts w:ascii="Baskerville Old Face" w:hAnsi="Baskerville Old Face"/>
          <w:b/>
          <w:bCs/>
          <w:sz w:val="40"/>
          <w:szCs w:val="40"/>
        </w:rPr>
        <w:t xml:space="preserve">                                    </w:t>
      </w:r>
      <w:r w:rsidR="00AC5866">
        <w:rPr>
          <w:rFonts w:ascii="Baskerville Old Face" w:hAnsi="Baskerville Old Face"/>
          <w:sz w:val="36"/>
          <w:szCs w:val="36"/>
        </w:rPr>
        <w:t xml:space="preserve">Group </w:t>
      </w:r>
      <w:proofErr w:type="spellStart"/>
      <w:r w:rsidR="00AC5866">
        <w:rPr>
          <w:rFonts w:ascii="Baskerville Old Face" w:hAnsi="Baskerville Old Face"/>
          <w:sz w:val="36"/>
          <w:szCs w:val="36"/>
        </w:rPr>
        <w:t>Incharge</w:t>
      </w:r>
      <w:proofErr w:type="spellEnd"/>
      <w:r w:rsidR="00AC5866">
        <w:rPr>
          <w:rFonts w:ascii="Baskerville Old Face" w:hAnsi="Baskerville Old Face"/>
          <w:sz w:val="36"/>
          <w:szCs w:val="36"/>
        </w:rPr>
        <w:t xml:space="preserve">:                                                </w:t>
      </w:r>
    </w:p>
    <w:p w14:paraId="14F44DB4" w14:textId="6F66F547" w:rsidR="00316D70" w:rsidRDefault="00AC5866" w:rsidP="00F279AC">
      <w:pPr>
        <w:spacing w:after="0" w:line="240" w:lineRule="auto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 xml:space="preserve"> </w:t>
      </w:r>
      <w:r w:rsidR="00F279AC">
        <w:rPr>
          <w:rFonts w:ascii="Baskerville Old Face" w:hAnsi="Baskerville Old Face"/>
          <w:sz w:val="36"/>
          <w:szCs w:val="36"/>
        </w:rPr>
        <w:t xml:space="preserve">    </w:t>
      </w:r>
      <w:r>
        <w:rPr>
          <w:rFonts w:ascii="Baskerville Old Face" w:hAnsi="Baskerville Old Face"/>
          <w:sz w:val="36"/>
          <w:szCs w:val="36"/>
        </w:rPr>
        <w:t xml:space="preserve">Date:                      </w:t>
      </w:r>
      <w:r w:rsidR="0019751F">
        <w:rPr>
          <w:rFonts w:ascii="Baskerville Old Face" w:hAnsi="Baskerville Old Face"/>
          <w:sz w:val="36"/>
          <w:szCs w:val="36"/>
        </w:rPr>
        <w:t xml:space="preserve">                    </w:t>
      </w:r>
      <w:r>
        <w:rPr>
          <w:rFonts w:ascii="Baskerville Old Face" w:hAnsi="Baskerville Old Face"/>
          <w:sz w:val="36"/>
          <w:szCs w:val="36"/>
        </w:rPr>
        <w:t>State/country:</w:t>
      </w:r>
    </w:p>
    <w:p w14:paraId="65E7A262" w14:textId="77777777" w:rsidR="00E71C3C" w:rsidRDefault="00E71C3C" w:rsidP="00F279AC">
      <w:pPr>
        <w:spacing w:after="0" w:line="240" w:lineRule="auto"/>
        <w:rPr>
          <w:rFonts w:ascii="Baskerville Old Face" w:hAnsi="Baskerville Old Face"/>
          <w:sz w:val="36"/>
          <w:szCs w:val="36"/>
        </w:rPr>
      </w:pPr>
      <w:bookmarkStart w:id="3" w:name="_GoBack"/>
      <w:bookmarkEnd w:id="3"/>
    </w:p>
    <w:p w14:paraId="23032C89" w14:textId="77777777" w:rsidR="00817E75" w:rsidRPr="00C57201" w:rsidRDefault="009809DF" w:rsidP="00C66519">
      <w:pPr>
        <w:bidi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 xml:space="preserve">وَأَنذِرۡ 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بِهِ 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ٱلَّذِينَ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يَخَافُونَ 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أَن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يُحۡشَرُوٓاْ 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817E7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إِلَىٰ 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رَبِّهِمۡ </w:t>
      </w:r>
      <w:r w:rsidR="00817E7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لَيۡسَ 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817E7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لَهُم 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817E7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مِّن 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817E7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دُونِهِۦ 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3"/>
        <w:gridCol w:w="532"/>
        <w:gridCol w:w="990"/>
        <w:gridCol w:w="990"/>
        <w:gridCol w:w="630"/>
        <w:gridCol w:w="1260"/>
        <w:gridCol w:w="720"/>
        <w:gridCol w:w="990"/>
        <w:gridCol w:w="990"/>
        <w:gridCol w:w="900"/>
        <w:gridCol w:w="810"/>
        <w:gridCol w:w="1343"/>
      </w:tblGrid>
      <w:tr w:rsidR="00817E75" w14:paraId="77267A36" w14:textId="77777777" w:rsidTr="00817E75">
        <w:tc>
          <w:tcPr>
            <w:tcW w:w="923" w:type="dxa"/>
          </w:tcPr>
          <w:p w14:paraId="5C8F55A6" w14:textId="77777777" w:rsidR="00817E75" w:rsidRDefault="00817E75" w:rsidP="00C66519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532" w:type="dxa"/>
          </w:tcPr>
          <w:p w14:paraId="01D5B5F9" w14:textId="77777777" w:rsidR="00817E75" w:rsidRDefault="00817E75" w:rsidP="00C66519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90" w:type="dxa"/>
          </w:tcPr>
          <w:p w14:paraId="7EB2BDD0" w14:textId="77777777" w:rsidR="00817E75" w:rsidRDefault="00817E75" w:rsidP="00C66519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90" w:type="dxa"/>
          </w:tcPr>
          <w:p w14:paraId="2A28C2C9" w14:textId="77777777" w:rsidR="00817E75" w:rsidRDefault="00817E75" w:rsidP="00C66519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630" w:type="dxa"/>
          </w:tcPr>
          <w:p w14:paraId="78C56AEA" w14:textId="77777777" w:rsidR="00817E75" w:rsidRDefault="00817E75" w:rsidP="00C66519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260" w:type="dxa"/>
          </w:tcPr>
          <w:p w14:paraId="48A3814D" w14:textId="77777777" w:rsidR="00817E75" w:rsidRDefault="00817E75" w:rsidP="00C66519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720" w:type="dxa"/>
          </w:tcPr>
          <w:p w14:paraId="43A44F33" w14:textId="77777777" w:rsidR="00817E75" w:rsidRDefault="00817E75" w:rsidP="00C66519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90" w:type="dxa"/>
          </w:tcPr>
          <w:p w14:paraId="117F2468" w14:textId="77777777" w:rsidR="00817E75" w:rsidRDefault="00817E75" w:rsidP="00C66519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90" w:type="dxa"/>
          </w:tcPr>
          <w:p w14:paraId="55A46B31" w14:textId="77777777" w:rsidR="00817E75" w:rsidRDefault="00817E75" w:rsidP="00C66519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00" w:type="dxa"/>
          </w:tcPr>
          <w:p w14:paraId="1FB12699" w14:textId="77777777" w:rsidR="00817E75" w:rsidRDefault="00817E75" w:rsidP="00C66519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810" w:type="dxa"/>
          </w:tcPr>
          <w:p w14:paraId="6A226F5B" w14:textId="77777777" w:rsidR="00817E75" w:rsidRDefault="00817E75" w:rsidP="00C66519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343" w:type="dxa"/>
          </w:tcPr>
          <w:p w14:paraId="4616E39B" w14:textId="77777777" w:rsidR="00817E75" w:rsidRDefault="00817E75" w:rsidP="00C66519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</w:tr>
    </w:tbl>
    <w:p w14:paraId="199C759D" w14:textId="77777777" w:rsidR="00817E75" w:rsidRPr="00C57201" w:rsidRDefault="009809DF" w:rsidP="00C66519">
      <w:pPr>
        <w:bidi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>وَلِيّ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ٞ </w:t>
      </w:r>
      <w:r w:rsidR="00817E75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وَلَا </w:t>
      </w:r>
      <w:r w:rsidR="00817E75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شَفِيعٞ </w:t>
      </w:r>
      <w:r w:rsidR="00817E75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لَّعَلَّهُمۡ</w:t>
      </w:r>
      <w:r w:rsidR="00817E75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 يَتَّقُونَ </w:t>
      </w:r>
      <w:r w:rsidRPr="00C57201">
        <w:rPr>
          <w:rFonts w:cs="KFGQPC Uthmanic Script HAFS"/>
          <w:color w:val="000000"/>
          <w:sz w:val="44"/>
          <w:szCs w:val="44"/>
          <w:rtl/>
        </w:rPr>
        <w:t>٥١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وَإِذَا </w:t>
      </w:r>
      <w:r w:rsidR="00817E75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جَآءَكَ </w:t>
      </w:r>
      <w:r w:rsidR="00817E75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ٱلَّذِينَ </w:t>
      </w:r>
      <w:r w:rsidR="00817E75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يُؤۡمِنُونَ </w:t>
      </w:r>
      <w:r w:rsidR="00817E75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بِ‍َٔايَٰتِنَا </w:t>
      </w:r>
      <w:r w:rsidR="00817E75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فَقُلۡ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35"/>
        <w:gridCol w:w="540"/>
        <w:gridCol w:w="1080"/>
        <w:gridCol w:w="1080"/>
        <w:gridCol w:w="1170"/>
        <w:gridCol w:w="990"/>
        <w:gridCol w:w="990"/>
        <w:gridCol w:w="1080"/>
        <w:gridCol w:w="1170"/>
        <w:gridCol w:w="1170"/>
        <w:gridCol w:w="1073"/>
      </w:tblGrid>
      <w:tr w:rsidR="00817E75" w14:paraId="63FCB8B1" w14:textId="77777777" w:rsidTr="00817E75">
        <w:tc>
          <w:tcPr>
            <w:tcW w:w="735" w:type="dxa"/>
          </w:tcPr>
          <w:p w14:paraId="57CC6BAE" w14:textId="77777777" w:rsidR="00817E75" w:rsidRDefault="00817E75" w:rsidP="00C66519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540" w:type="dxa"/>
          </w:tcPr>
          <w:p w14:paraId="584BE06E" w14:textId="77777777" w:rsidR="00817E75" w:rsidRDefault="00817E75" w:rsidP="00C66519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080" w:type="dxa"/>
          </w:tcPr>
          <w:p w14:paraId="71EDBD37" w14:textId="77777777" w:rsidR="00817E75" w:rsidRDefault="00817E75" w:rsidP="00C66519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080" w:type="dxa"/>
          </w:tcPr>
          <w:p w14:paraId="4880DE57" w14:textId="77777777" w:rsidR="00817E75" w:rsidRDefault="00817E75" w:rsidP="00C66519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170" w:type="dxa"/>
          </w:tcPr>
          <w:p w14:paraId="12DE9716" w14:textId="77777777" w:rsidR="00817E75" w:rsidRDefault="00817E75" w:rsidP="00C66519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90" w:type="dxa"/>
          </w:tcPr>
          <w:p w14:paraId="0056D48E" w14:textId="77777777" w:rsidR="00817E75" w:rsidRDefault="00817E75" w:rsidP="00C66519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90" w:type="dxa"/>
          </w:tcPr>
          <w:p w14:paraId="1E24E97C" w14:textId="77777777" w:rsidR="00817E75" w:rsidRDefault="00817E75" w:rsidP="00C66519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080" w:type="dxa"/>
          </w:tcPr>
          <w:p w14:paraId="091DFFBC" w14:textId="77777777" w:rsidR="00817E75" w:rsidRDefault="00817E75" w:rsidP="00C66519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170" w:type="dxa"/>
          </w:tcPr>
          <w:p w14:paraId="5EE88E4F" w14:textId="77777777" w:rsidR="00817E75" w:rsidRDefault="00817E75" w:rsidP="00C66519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170" w:type="dxa"/>
          </w:tcPr>
          <w:p w14:paraId="1AA863B0" w14:textId="77777777" w:rsidR="00817E75" w:rsidRDefault="00817E75" w:rsidP="00C66519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073" w:type="dxa"/>
          </w:tcPr>
          <w:p w14:paraId="49051B7F" w14:textId="77777777" w:rsidR="00817E75" w:rsidRDefault="00817E75" w:rsidP="00C66519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</w:tr>
    </w:tbl>
    <w:p w14:paraId="2070F92C" w14:textId="05926F65" w:rsidR="00817E75" w:rsidRPr="00C57201" w:rsidRDefault="009809DF" w:rsidP="00C66519">
      <w:pPr>
        <w:bidi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 xml:space="preserve">سَلَٰمٌ </w:t>
      </w:r>
      <w:r w:rsidR="00817E75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عَلَيۡكُمۡۖ </w:t>
      </w:r>
      <w:r w:rsidR="00817E75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كَتَبَ </w:t>
      </w:r>
      <w:r w:rsidR="00817E75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رَبُّكُمۡ </w:t>
      </w:r>
      <w:r w:rsidR="00817E75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عَلَىٰ </w:t>
      </w:r>
      <w:r w:rsidR="00817E75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نَفۡسِهِ </w:t>
      </w:r>
      <w:r w:rsidR="00817E75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ٱلرَّحۡمَةَ </w:t>
      </w:r>
      <w:r w:rsidR="00817E75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أَنَّهُۥ </w:t>
      </w:r>
      <w:r w:rsidR="00817E75">
        <w:rPr>
          <w:rFonts w:cs="KFGQPC Uthmanic Script HAFS" w:hint="c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مَنۡ </w:t>
      </w:r>
      <w:r w:rsidR="00817E75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عَمِلَ </w:t>
      </w:r>
      <w:r w:rsidR="00817E75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مِنكُمۡ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07"/>
        <w:gridCol w:w="1161"/>
        <w:gridCol w:w="853"/>
        <w:gridCol w:w="1314"/>
        <w:gridCol w:w="700"/>
        <w:gridCol w:w="1007"/>
        <w:gridCol w:w="1007"/>
        <w:gridCol w:w="1007"/>
        <w:gridCol w:w="779"/>
        <w:gridCol w:w="900"/>
        <w:gridCol w:w="1343"/>
      </w:tblGrid>
      <w:tr w:rsidR="00817E75" w14:paraId="26474BB1" w14:textId="77777777" w:rsidTr="00F32090">
        <w:tc>
          <w:tcPr>
            <w:tcW w:w="1007" w:type="dxa"/>
          </w:tcPr>
          <w:p w14:paraId="1A6B3B77" w14:textId="77777777" w:rsidR="00817E75" w:rsidRDefault="00817E75" w:rsidP="00C66519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161" w:type="dxa"/>
          </w:tcPr>
          <w:p w14:paraId="1ED5123C" w14:textId="77777777" w:rsidR="00817E75" w:rsidRDefault="00817E75" w:rsidP="00C66519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853" w:type="dxa"/>
          </w:tcPr>
          <w:p w14:paraId="6F293EA4" w14:textId="77777777" w:rsidR="00817E75" w:rsidRDefault="00817E75" w:rsidP="00C66519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314" w:type="dxa"/>
          </w:tcPr>
          <w:p w14:paraId="1C551849" w14:textId="77777777" w:rsidR="00817E75" w:rsidRDefault="00817E75" w:rsidP="00C66519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700" w:type="dxa"/>
          </w:tcPr>
          <w:p w14:paraId="079161FE" w14:textId="77777777" w:rsidR="00817E75" w:rsidRDefault="00817E75" w:rsidP="00C66519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007" w:type="dxa"/>
          </w:tcPr>
          <w:p w14:paraId="6F690CF6" w14:textId="77777777" w:rsidR="00817E75" w:rsidRDefault="00817E75" w:rsidP="00C66519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007" w:type="dxa"/>
          </w:tcPr>
          <w:p w14:paraId="2C232258" w14:textId="77777777" w:rsidR="00817E75" w:rsidRDefault="00817E75" w:rsidP="00C66519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007" w:type="dxa"/>
          </w:tcPr>
          <w:p w14:paraId="5AE94FE0" w14:textId="77777777" w:rsidR="00817E75" w:rsidRDefault="00817E75" w:rsidP="00C66519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779" w:type="dxa"/>
          </w:tcPr>
          <w:p w14:paraId="43AA3046" w14:textId="77777777" w:rsidR="00817E75" w:rsidRDefault="00817E75" w:rsidP="00C66519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00" w:type="dxa"/>
          </w:tcPr>
          <w:p w14:paraId="730AB67B" w14:textId="77777777" w:rsidR="00817E75" w:rsidRDefault="00817E75" w:rsidP="00C66519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343" w:type="dxa"/>
          </w:tcPr>
          <w:p w14:paraId="7D0790B4" w14:textId="77777777" w:rsidR="00817E75" w:rsidRDefault="00817E75" w:rsidP="00C66519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</w:tr>
    </w:tbl>
    <w:p w14:paraId="073A452B" w14:textId="77777777" w:rsidR="00817E75" w:rsidRPr="00C57201" w:rsidRDefault="009809DF" w:rsidP="00C66519">
      <w:pPr>
        <w:bidi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 xml:space="preserve">سُوٓءَۢا </w:t>
      </w:r>
      <w:r w:rsidR="00817E7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بِجَهَٰلَة</w:t>
      </w:r>
      <w:r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ٖ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817E75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ثُمَّ </w:t>
      </w:r>
      <w:r w:rsidR="00817E75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تَ</w:t>
      </w:r>
      <w:r w:rsidRPr="00C57201">
        <w:rPr>
          <w:rFonts w:cs="KFGQPC Uthmanic Script HAFS"/>
          <w:color w:val="000000"/>
          <w:sz w:val="44"/>
          <w:szCs w:val="44"/>
          <w:rtl/>
        </w:rPr>
        <w:t>ابَ</w:t>
      </w:r>
      <w:r w:rsidR="00817E75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مِنۢ بَعۡدِهِۦ </w:t>
      </w:r>
      <w:r w:rsidR="00817E75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وَأَصۡلَحَ </w:t>
      </w:r>
      <w:r w:rsidR="00817E75">
        <w:rPr>
          <w:rFonts w:cs="KFGQPC Uthmanic Script HAFS" w:hint="c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فَأَنَّهُۥ</w:t>
      </w:r>
      <w:r w:rsidR="00817E75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غَفُور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ٞ </w:t>
      </w:r>
      <w:r w:rsidR="00817E75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رَّحِيمٞ ٥٤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قُلۡ </w:t>
      </w:r>
      <w:r w:rsidR="00817E75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هُوَ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25"/>
        <w:gridCol w:w="900"/>
        <w:gridCol w:w="720"/>
        <w:gridCol w:w="810"/>
        <w:gridCol w:w="1530"/>
        <w:gridCol w:w="1257"/>
        <w:gridCol w:w="1007"/>
        <w:gridCol w:w="1007"/>
        <w:gridCol w:w="1007"/>
        <w:gridCol w:w="1007"/>
        <w:gridCol w:w="1008"/>
      </w:tblGrid>
      <w:tr w:rsidR="00817E75" w14:paraId="6619C21F" w14:textId="77777777" w:rsidTr="00817E75">
        <w:tc>
          <w:tcPr>
            <w:tcW w:w="825" w:type="dxa"/>
          </w:tcPr>
          <w:p w14:paraId="75F1D140" w14:textId="77777777" w:rsidR="00817E75" w:rsidRDefault="00817E75" w:rsidP="00C66519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00" w:type="dxa"/>
          </w:tcPr>
          <w:p w14:paraId="58F56D39" w14:textId="77777777" w:rsidR="00817E75" w:rsidRDefault="00817E75" w:rsidP="00C66519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720" w:type="dxa"/>
          </w:tcPr>
          <w:p w14:paraId="5A6C0FFA" w14:textId="77777777" w:rsidR="00817E75" w:rsidRDefault="00817E75" w:rsidP="00C66519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810" w:type="dxa"/>
          </w:tcPr>
          <w:p w14:paraId="7EADD5B7" w14:textId="77777777" w:rsidR="00817E75" w:rsidRDefault="00817E75" w:rsidP="00C66519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530" w:type="dxa"/>
          </w:tcPr>
          <w:p w14:paraId="6DECBCE5" w14:textId="77777777" w:rsidR="00817E75" w:rsidRDefault="00817E75" w:rsidP="00C66519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257" w:type="dxa"/>
          </w:tcPr>
          <w:p w14:paraId="2E17A14B" w14:textId="77777777" w:rsidR="00817E75" w:rsidRDefault="00817E75" w:rsidP="00C66519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007" w:type="dxa"/>
          </w:tcPr>
          <w:p w14:paraId="5B9376B6" w14:textId="77777777" w:rsidR="00817E75" w:rsidRDefault="00817E75" w:rsidP="00C66519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007" w:type="dxa"/>
          </w:tcPr>
          <w:p w14:paraId="433E145C" w14:textId="77777777" w:rsidR="00817E75" w:rsidRDefault="00817E75" w:rsidP="00C66519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007" w:type="dxa"/>
          </w:tcPr>
          <w:p w14:paraId="3F9FEB02" w14:textId="77777777" w:rsidR="00817E75" w:rsidRDefault="00817E75" w:rsidP="00C66519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007" w:type="dxa"/>
          </w:tcPr>
          <w:p w14:paraId="7507808B" w14:textId="77777777" w:rsidR="00817E75" w:rsidRDefault="00817E75" w:rsidP="00C66519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008" w:type="dxa"/>
          </w:tcPr>
          <w:p w14:paraId="3BDB4603" w14:textId="77777777" w:rsidR="00817E75" w:rsidRDefault="00817E75" w:rsidP="00C66519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</w:tr>
    </w:tbl>
    <w:p w14:paraId="0A9FD4D8" w14:textId="77777777" w:rsidR="00817E75" w:rsidRPr="00C57201" w:rsidRDefault="009809DF" w:rsidP="00C66519">
      <w:pPr>
        <w:bidi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>ٱلۡقَادِرُ</w:t>
      </w:r>
      <w:r w:rsidR="00817E75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عَلَىٰٓ</w:t>
      </w:r>
      <w:r w:rsidR="00817E75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أَن </w:t>
      </w:r>
      <w:r w:rsidR="00817E75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يَبۡعَثَ</w:t>
      </w:r>
      <w:r w:rsidR="00817E75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عَلَيۡكُمۡ عَذَاب</w:t>
      </w:r>
      <w:r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ٗ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ا </w:t>
      </w:r>
      <w:r w:rsidR="00817E75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مِّن </w:t>
      </w:r>
      <w:r w:rsidR="00817E75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فَوۡقِكُمۡ </w:t>
      </w:r>
      <w:r w:rsidR="00817E75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أَوۡ </w:t>
      </w:r>
      <w:r w:rsidR="00817E75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مِن</w:t>
      </w:r>
      <w:r w:rsidR="00817E7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تَحۡتِ</w:t>
      </w:r>
      <w:r w:rsidR="00817E75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أَرۡجُلِكُمۡ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3"/>
        <w:gridCol w:w="923"/>
        <w:gridCol w:w="599"/>
        <w:gridCol w:w="990"/>
        <w:gridCol w:w="1180"/>
        <w:gridCol w:w="923"/>
        <w:gridCol w:w="923"/>
        <w:gridCol w:w="1114"/>
        <w:gridCol w:w="630"/>
        <w:gridCol w:w="720"/>
        <w:gridCol w:w="810"/>
        <w:gridCol w:w="1343"/>
      </w:tblGrid>
      <w:tr w:rsidR="00817E75" w14:paraId="5E421691" w14:textId="77777777" w:rsidTr="00817E75">
        <w:tc>
          <w:tcPr>
            <w:tcW w:w="923" w:type="dxa"/>
          </w:tcPr>
          <w:p w14:paraId="5B40486D" w14:textId="77777777" w:rsidR="00817E75" w:rsidRDefault="00817E75" w:rsidP="00C66519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23" w:type="dxa"/>
          </w:tcPr>
          <w:p w14:paraId="4C275CE8" w14:textId="77777777" w:rsidR="00817E75" w:rsidRDefault="00817E75" w:rsidP="00C66519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599" w:type="dxa"/>
          </w:tcPr>
          <w:p w14:paraId="1D240BEC" w14:textId="77777777" w:rsidR="00817E75" w:rsidRDefault="00817E75" w:rsidP="00C66519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90" w:type="dxa"/>
          </w:tcPr>
          <w:p w14:paraId="0AEA15D5" w14:textId="77777777" w:rsidR="00817E75" w:rsidRDefault="00817E75" w:rsidP="00C66519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180" w:type="dxa"/>
          </w:tcPr>
          <w:p w14:paraId="51544F97" w14:textId="77777777" w:rsidR="00817E75" w:rsidRDefault="00817E75" w:rsidP="00C66519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23" w:type="dxa"/>
          </w:tcPr>
          <w:p w14:paraId="2A7E2B13" w14:textId="77777777" w:rsidR="00817E75" w:rsidRDefault="00817E75" w:rsidP="00C66519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23" w:type="dxa"/>
          </w:tcPr>
          <w:p w14:paraId="45473BDD" w14:textId="77777777" w:rsidR="00817E75" w:rsidRDefault="00817E75" w:rsidP="00C66519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114" w:type="dxa"/>
          </w:tcPr>
          <w:p w14:paraId="58D05D75" w14:textId="77777777" w:rsidR="00817E75" w:rsidRDefault="00817E75" w:rsidP="00C66519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630" w:type="dxa"/>
          </w:tcPr>
          <w:p w14:paraId="4C9E38FB" w14:textId="77777777" w:rsidR="00817E75" w:rsidRDefault="00817E75" w:rsidP="00C66519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720" w:type="dxa"/>
          </w:tcPr>
          <w:p w14:paraId="6CFCC91A" w14:textId="77777777" w:rsidR="00817E75" w:rsidRDefault="00817E75" w:rsidP="00C66519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810" w:type="dxa"/>
          </w:tcPr>
          <w:p w14:paraId="38BBD512" w14:textId="77777777" w:rsidR="00817E75" w:rsidRDefault="00817E75" w:rsidP="00C66519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343" w:type="dxa"/>
          </w:tcPr>
          <w:p w14:paraId="18E9D94D" w14:textId="77777777" w:rsidR="00817E75" w:rsidRDefault="00817E75" w:rsidP="00C66519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</w:tr>
    </w:tbl>
    <w:p w14:paraId="43D236C9" w14:textId="77777777" w:rsidR="00E71C3C" w:rsidRDefault="00E71C3C" w:rsidP="00C66519">
      <w:pPr>
        <w:bidi/>
        <w:rPr>
          <w:rFonts w:cs="KFGQPC Uthmanic Script HAFS"/>
          <w:color w:val="000000"/>
          <w:sz w:val="44"/>
          <w:szCs w:val="44"/>
        </w:rPr>
      </w:pPr>
    </w:p>
    <w:p w14:paraId="728C93A2" w14:textId="77777777" w:rsidR="00E71C3C" w:rsidRDefault="00E71C3C" w:rsidP="00E71C3C">
      <w:pPr>
        <w:bidi/>
        <w:rPr>
          <w:rFonts w:cs="KFGQPC Uthmanic Script HAFS"/>
          <w:color w:val="000000"/>
          <w:sz w:val="44"/>
          <w:szCs w:val="44"/>
        </w:rPr>
      </w:pPr>
    </w:p>
    <w:p w14:paraId="1EFAD45C" w14:textId="4BFF38BD" w:rsidR="00817E75" w:rsidRPr="00C57201" w:rsidRDefault="009809DF" w:rsidP="00E71C3C">
      <w:pPr>
        <w:bidi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lastRenderedPageBreak/>
        <w:t>أَوۡ</w:t>
      </w:r>
      <w:r w:rsidR="00817E75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يَلۡبِسَكُمۡ </w:t>
      </w:r>
      <w:r w:rsidR="00817E75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شِيَع</w:t>
      </w:r>
      <w:r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ٗ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ا</w:t>
      </w:r>
      <w:r w:rsidR="00817E75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 وَيُذِيقَ</w:t>
      </w:r>
      <w:r w:rsidR="00817E75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 بَعۡضَكُم </w:t>
      </w:r>
      <w:r w:rsidR="00817E75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بَأۡسَ </w:t>
      </w:r>
      <w:r w:rsidR="00817E75">
        <w:rPr>
          <w:rFonts w:cs="KFGQPC Uthmanic Script HAFS" w:hint="cs"/>
          <w:color w:val="000000"/>
          <w:sz w:val="44"/>
          <w:szCs w:val="44"/>
          <w:rtl/>
        </w:rPr>
        <w:t xml:space="preserve">  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بَعۡضٍۗ </w:t>
      </w:r>
      <w:r w:rsidR="00817E75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ٱنظُرۡ </w:t>
      </w:r>
      <w:r w:rsidR="00817E75">
        <w:rPr>
          <w:rFonts w:cs="KFGQPC Uthmanic Script HAFS" w:hint="c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كَيۡفَ </w:t>
      </w:r>
      <w:r w:rsidR="00817E75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نُصَرِّفُ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55"/>
        <w:gridCol w:w="1350"/>
        <w:gridCol w:w="990"/>
        <w:gridCol w:w="1170"/>
        <w:gridCol w:w="1473"/>
        <w:gridCol w:w="1108"/>
        <w:gridCol w:w="1108"/>
        <w:gridCol w:w="1108"/>
        <w:gridCol w:w="873"/>
        <w:gridCol w:w="1343"/>
      </w:tblGrid>
      <w:tr w:rsidR="00817E75" w14:paraId="4A203ADD" w14:textId="77777777" w:rsidTr="00817E75">
        <w:tc>
          <w:tcPr>
            <w:tcW w:w="555" w:type="dxa"/>
          </w:tcPr>
          <w:p w14:paraId="0D30FE8A" w14:textId="77777777" w:rsidR="00817E75" w:rsidRDefault="00817E75" w:rsidP="00C66519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350" w:type="dxa"/>
          </w:tcPr>
          <w:p w14:paraId="2BA1A450" w14:textId="77777777" w:rsidR="00817E75" w:rsidRDefault="00817E75" w:rsidP="00C66519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90" w:type="dxa"/>
          </w:tcPr>
          <w:p w14:paraId="73296308" w14:textId="77777777" w:rsidR="00817E75" w:rsidRDefault="00817E75" w:rsidP="00C66519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170" w:type="dxa"/>
          </w:tcPr>
          <w:p w14:paraId="15C91F2C" w14:textId="77777777" w:rsidR="00817E75" w:rsidRDefault="00817E75" w:rsidP="00C66519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473" w:type="dxa"/>
          </w:tcPr>
          <w:p w14:paraId="5FBD98CC" w14:textId="77777777" w:rsidR="00817E75" w:rsidRDefault="00817E75" w:rsidP="00C66519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108" w:type="dxa"/>
          </w:tcPr>
          <w:p w14:paraId="079BC4B2" w14:textId="77777777" w:rsidR="00817E75" w:rsidRDefault="00817E75" w:rsidP="00C66519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108" w:type="dxa"/>
          </w:tcPr>
          <w:p w14:paraId="7DD59A6E" w14:textId="77777777" w:rsidR="00817E75" w:rsidRDefault="00817E75" w:rsidP="00C66519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108" w:type="dxa"/>
          </w:tcPr>
          <w:p w14:paraId="06926FE4" w14:textId="77777777" w:rsidR="00817E75" w:rsidRDefault="00817E75" w:rsidP="00C66519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873" w:type="dxa"/>
          </w:tcPr>
          <w:p w14:paraId="3ADB301B" w14:textId="77777777" w:rsidR="00817E75" w:rsidRDefault="00817E75" w:rsidP="00C66519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343" w:type="dxa"/>
          </w:tcPr>
          <w:p w14:paraId="05D15115" w14:textId="77777777" w:rsidR="00817E75" w:rsidRDefault="00817E75" w:rsidP="00C66519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</w:tr>
    </w:tbl>
    <w:p w14:paraId="6AD89146" w14:textId="77777777" w:rsidR="00817E75" w:rsidRPr="00C57201" w:rsidRDefault="009809DF" w:rsidP="00C66519">
      <w:pPr>
        <w:bidi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 xml:space="preserve">ٱلۡأٓيَٰتِ </w:t>
      </w:r>
      <w:r w:rsidR="00817E75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لَعَلَّهُمۡ </w:t>
      </w:r>
      <w:r w:rsidR="00817E75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يَفۡقَهُونَ ٦٥</w:t>
      </w:r>
      <w:r w:rsidRPr="009809DF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وَإِذَا </w:t>
      </w:r>
      <w:r w:rsidR="00817E75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رَأَيۡتَ </w:t>
      </w:r>
      <w:r w:rsidR="00817E75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ٱلَّذِينَ </w:t>
      </w:r>
      <w:r w:rsidR="00817E75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يَخُوضُونَ </w:t>
      </w:r>
      <w:r w:rsidR="00817E75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فِيٓ </w:t>
      </w:r>
      <w:r w:rsidR="00817E7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ءَايَٰتِنَا </w:t>
      </w:r>
      <w:r w:rsidR="00817E75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فَأَعۡرِضۡ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07"/>
        <w:gridCol w:w="1107"/>
        <w:gridCol w:w="1108"/>
        <w:gridCol w:w="1108"/>
        <w:gridCol w:w="1108"/>
        <w:gridCol w:w="1108"/>
        <w:gridCol w:w="1108"/>
        <w:gridCol w:w="721"/>
        <w:gridCol w:w="990"/>
        <w:gridCol w:w="1613"/>
      </w:tblGrid>
      <w:tr w:rsidR="00817E75" w14:paraId="79F833BE" w14:textId="77777777" w:rsidTr="00817E75">
        <w:tc>
          <w:tcPr>
            <w:tcW w:w="1107" w:type="dxa"/>
          </w:tcPr>
          <w:p w14:paraId="595ECBA9" w14:textId="77777777" w:rsidR="00817E75" w:rsidRDefault="00817E75" w:rsidP="00C66519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107" w:type="dxa"/>
          </w:tcPr>
          <w:p w14:paraId="24B7FE25" w14:textId="77777777" w:rsidR="00817E75" w:rsidRDefault="00817E75" w:rsidP="00C66519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108" w:type="dxa"/>
          </w:tcPr>
          <w:p w14:paraId="419D8C8F" w14:textId="77777777" w:rsidR="00817E75" w:rsidRDefault="00817E75" w:rsidP="00C66519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108" w:type="dxa"/>
          </w:tcPr>
          <w:p w14:paraId="54262FDA" w14:textId="77777777" w:rsidR="00817E75" w:rsidRDefault="00817E75" w:rsidP="00C66519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108" w:type="dxa"/>
          </w:tcPr>
          <w:p w14:paraId="5806993B" w14:textId="77777777" w:rsidR="00817E75" w:rsidRDefault="00817E75" w:rsidP="00C66519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108" w:type="dxa"/>
          </w:tcPr>
          <w:p w14:paraId="103160E0" w14:textId="77777777" w:rsidR="00817E75" w:rsidRDefault="00817E75" w:rsidP="00C66519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108" w:type="dxa"/>
          </w:tcPr>
          <w:p w14:paraId="515E2F31" w14:textId="77777777" w:rsidR="00817E75" w:rsidRDefault="00817E75" w:rsidP="00C66519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721" w:type="dxa"/>
          </w:tcPr>
          <w:p w14:paraId="25453F06" w14:textId="77777777" w:rsidR="00817E75" w:rsidRDefault="00817E75" w:rsidP="00C66519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90" w:type="dxa"/>
          </w:tcPr>
          <w:p w14:paraId="6C8F82F2" w14:textId="77777777" w:rsidR="00817E75" w:rsidRDefault="00817E75" w:rsidP="00C66519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613" w:type="dxa"/>
          </w:tcPr>
          <w:p w14:paraId="589F7FD7" w14:textId="77777777" w:rsidR="00817E75" w:rsidRDefault="00817E75" w:rsidP="00C66519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</w:tr>
    </w:tbl>
    <w:p w14:paraId="5EDB7FD5" w14:textId="77777777" w:rsidR="009653EC" w:rsidRPr="00C57201" w:rsidRDefault="009809DF" w:rsidP="009809DF">
      <w:pPr>
        <w:bidi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 xml:space="preserve">عَنۡهُمۡ </w:t>
      </w:r>
      <w:r w:rsidR="00817E7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9653EC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حَتَّىٰ </w:t>
      </w:r>
      <w:r w:rsidR="00817E75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يَخُوضُواْ</w:t>
      </w:r>
      <w:r w:rsidR="00817E7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9653EC">
        <w:rPr>
          <w:rFonts w:cs="KFGQPC Uthmanic Script HAFS"/>
          <w:color w:val="000000"/>
          <w:sz w:val="44"/>
          <w:szCs w:val="44"/>
        </w:rPr>
        <w:t xml:space="preserve"> </w:t>
      </w:r>
      <w:r w:rsidR="00817E7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فِي </w:t>
      </w:r>
      <w:r w:rsidR="00817E75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حَدِيثٍ </w:t>
      </w:r>
      <w:r w:rsidR="00817E7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غَيۡرِهِۦۚ </w:t>
      </w:r>
      <w:r w:rsidR="00817E7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وَإِمَّا</w:t>
      </w:r>
      <w:r w:rsidR="00817E7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يُنسِيَنَّكَ </w:t>
      </w:r>
      <w:r w:rsidR="00817E7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ٱلشَّيۡطَٰنُ</w:t>
      </w:r>
      <w:r w:rsidR="009653EC">
        <w:rPr>
          <w:rFonts w:cs="KFGQPC Uthmanic Script HAFS"/>
          <w:color w:val="000000"/>
          <w:sz w:val="44"/>
          <w:szCs w:val="44"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فَلَا</w:t>
      </w:r>
      <w:r w:rsidR="009653EC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="00817E7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تَقۡعُدۡ </w:t>
      </w:r>
      <w:r w:rsidR="00817E7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07"/>
        <w:gridCol w:w="1007"/>
        <w:gridCol w:w="1007"/>
        <w:gridCol w:w="677"/>
        <w:gridCol w:w="1170"/>
        <w:gridCol w:w="990"/>
        <w:gridCol w:w="630"/>
        <w:gridCol w:w="1568"/>
        <w:gridCol w:w="1007"/>
        <w:gridCol w:w="1007"/>
        <w:gridCol w:w="1008"/>
      </w:tblGrid>
      <w:tr w:rsidR="009653EC" w14:paraId="2C4A6A7C" w14:textId="77777777" w:rsidTr="009653EC">
        <w:tc>
          <w:tcPr>
            <w:tcW w:w="1007" w:type="dxa"/>
          </w:tcPr>
          <w:p w14:paraId="5D027BA6" w14:textId="77777777" w:rsidR="009653EC" w:rsidRDefault="009653EC" w:rsidP="009809DF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007" w:type="dxa"/>
          </w:tcPr>
          <w:p w14:paraId="434E88B0" w14:textId="77777777" w:rsidR="009653EC" w:rsidRDefault="009653EC" w:rsidP="009809DF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007" w:type="dxa"/>
          </w:tcPr>
          <w:p w14:paraId="36DEABAB" w14:textId="77777777" w:rsidR="009653EC" w:rsidRDefault="009653EC" w:rsidP="009809DF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677" w:type="dxa"/>
          </w:tcPr>
          <w:p w14:paraId="176C8FE6" w14:textId="77777777" w:rsidR="009653EC" w:rsidRDefault="009653EC" w:rsidP="009809DF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170" w:type="dxa"/>
          </w:tcPr>
          <w:p w14:paraId="3AD916B0" w14:textId="77777777" w:rsidR="009653EC" w:rsidRDefault="009653EC" w:rsidP="009809DF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90" w:type="dxa"/>
          </w:tcPr>
          <w:p w14:paraId="35483741" w14:textId="77777777" w:rsidR="009653EC" w:rsidRDefault="009653EC" w:rsidP="009809DF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630" w:type="dxa"/>
          </w:tcPr>
          <w:p w14:paraId="2E7C7FDF" w14:textId="77777777" w:rsidR="009653EC" w:rsidRDefault="009653EC" w:rsidP="009809DF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568" w:type="dxa"/>
          </w:tcPr>
          <w:p w14:paraId="79425DE2" w14:textId="77777777" w:rsidR="009653EC" w:rsidRDefault="009653EC" w:rsidP="009809DF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007" w:type="dxa"/>
          </w:tcPr>
          <w:p w14:paraId="02189912" w14:textId="77777777" w:rsidR="009653EC" w:rsidRDefault="009653EC" w:rsidP="009809DF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007" w:type="dxa"/>
          </w:tcPr>
          <w:p w14:paraId="04B505A9" w14:textId="77777777" w:rsidR="009653EC" w:rsidRDefault="009653EC" w:rsidP="009809DF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008" w:type="dxa"/>
          </w:tcPr>
          <w:p w14:paraId="2FA6C7C4" w14:textId="77777777" w:rsidR="009653EC" w:rsidRDefault="009653EC" w:rsidP="009809DF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</w:tr>
    </w:tbl>
    <w:p w14:paraId="57546AEC" w14:textId="7F430FA9" w:rsidR="009653EC" w:rsidRPr="00C57201" w:rsidRDefault="009809DF" w:rsidP="009653EC">
      <w:pPr>
        <w:bidi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 xml:space="preserve">بَعۡدَ </w:t>
      </w:r>
      <w:r w:rsidR="009653EC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ٱلذِّكۡرَىٰ </w:t>
      </w:r>
      <w:r w:rsidR="009653EC">
        <w:rPr>
          <w:rFonts w:cs="KFGQPC Uthmanic Script HAFS"/>
          <w:color w:val="000000"/>
          <w:sz w:val="44"/>
          <w:szCs w:val="44"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مَعَ </w:t>
      </w:r>
      <w:r w:rsidR="009653EC">
        <w:rPr>
          <w:rFonts w:cs="KFGQPC Uthmanic Script HAFS"/>
          <w:color w:val="000000"/>
          <w:sz w:val="44"/>
          <w:szCs w:val="44"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ٱلۡقَوۡمِ </w:t>
      </w:r>
      <w:r w:rsidR="009653EC">
        <w:rPr>
          <w:rFonts w:cs="KFGQPC Uthmanic Script HAFS"/>
          <w:color w:val="000000"/>
          <w:sz w:val="44"/>
          <w:szCs w:val="44"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ٱلظَّٰلِمِينَ ٦٨ </w:t>
      </w:r>
      <w:r w:rsidR="009653EC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إِنَّ </w:t>
      </w:r>
      <w:r w:rsidR="009653EC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ٱللَّهَ </w:t>
      </w:r>
      <w:r w:rsidR="009653EC">
        <w:rPr>
          <w:rFonts w:cs="KFGQPC Uthmanic Script HAFS"/>
          <w:color w:val="000000"/>
          <w:sz w:val="44"/>
          <w:szCs w:val="44"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فَالِقُ </w:t>
      </w:r>
      <w:r w:rsidR="009653EC">
        <w:rPr>
          <w:rFonts w:cs="KFGQPC Uthmanic Script HAFS"/>
          <w:color w:val="000000"/>
          <w:sz w:val="44"/>
          <w:szCs w:val="44"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ٱلۡحَبِّ </w:t>
      </w:r>
      <w:r w:rsidR="009653EC">
        <w:rPr>
          <w:rFonts w:cs="KFGQPC Uthmanic Script HAFS"/>
          <w:color w:val="000000"/>
          <w:sz w:val="44"/>
          <w:szCs w:val="44"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وَٱلنَّوَىٰۖ </w:t>
      </w:r>
      <w:r w:rsidR="009653EC">
        <w:rPr>
          <w:rFonts w:cs="KFGQPC Uthmanic Script HAFS"/>
          <w:color w:val="000000"/>
          <w:sz w:val="44"/>
          <w:szCs w:val="44"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يُخۡرِجُ</w:t>
      </w:r>
      <w:r w:rsidR="009653EC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28"/>
        <w:gridCol w:w="1170"/>
        <w:gridCol w:w="810"/>
        <w:gridCol w:w="900"/>
        <w:gridCol w:w="1427"/>
        <w:gridCol w:w="913"/>
        <w:gridCol w:w="720"/>
        <w:gridCol w:w="900"/>
        <w:gridCol w:w="1080"/>
        <w:gridCol w:w="1422"/>
        <w:gridCol w:w="1008"/>
      </w:tblGrid>
      <w:tr w:rsidR="009653EC" w14:paraId="3296C4F3" w14:textId="77777777" w:rsidTr="009653EC">
        <w:tc>
          <w:tcPr>
            <w:tcW w:w="728" w:type="dxa"/>
          </w:tcPr>
          <w:p w14:paraId="24CF6A6C" w14:textId="77777777" w:rsidR="009653EC" w:rsidRDefault="009653EC" w:rsidP="009653EC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170" w:type="dxa"/>
          </w:tcPr>
          <w:p w14:paraId="4432835C" w14:textId="77777777" w:rsidR="009653EC" w:rsidRDefault="009653EC" w:rsidP="009653EC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810" w:type="dxa"/>
          </w:tcPr>
          <w:p w14:paraId="60E62DE5" w14:textId="77777777" w:rsidR="009653EC" w:rsidRDefault="009653EC" w:rsidP="009653EC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00" w:type="dxa"/>
          </w:tcPr>
          <w:p w14:paraId="797BA359" w14:textId="77777777" w:rsidR="009653EC" w:rsidRDefault="009653EC" w:rsidP="009653EC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427" w:type="dxa"/>
          </w:tcPr>
          <w:p w14:paraId="17368286" w14:textId="77777777" w:rsidR="009653EC" w:rsidRDefault="009653EC" w:rsidP="009653EC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13" w:type="dxa"/>
          </w:tcPr>
          <w:p w14:paraId="213A0574" w14:textId="77777777" w:rsidR="009653EC" w:rsidRDefault="009653EC" w:rsidP="009653EC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720" w:type="dxa"/>
          </w:tcPr>
          <w:p w14:paraId="49F00483" w14:textId="77777777" w:rsidR="009653EC" w:rsidRDefault="009653EC" w:rsidP="009653EC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00" w:type="dxa"/>
          </w:tcPr>
          <w:p w14:paraId="17E9F979" w14:textId="77777777" w:rsidR="009653EC" w:rsidRDefault="009653EC" w:rsidP="009653EC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080" w:type="dxa"/>
          </w:tcPr>
          <w:p w14:paraId="06144F4F" w14:textId="77777777" w:rsidR="009653EC" w:rsidRDefault="009653EC" w:rsidP="009653EC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422" w:type="dxa"/>
          </w:tcPr>
          <w:p w14:paraId="54332D97" w14:textId="77777777" w:rsidR="009653EC" w:rsidRDefault="009653EC" w:rsidP="009653EC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008" w:type="dxa"/>
          </w:tcPr>
          <w:p w14:paraId="4A68D3EB" w14:textId="77777777" w:rsidR="009653EC" w:rsidRDefault="009653EC" w:rsidP="009653EC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</w:tr>
    </w:tbl>
    <w:p w14:paraId="33C64792" w14:textId="4CCCD584" w:rsidR="009653EC" w:rsidRPr="00C57201" w:rsidRDefault="009809DF" w:rsidP="009653EC">
      <w:pPr>
        <w:bidi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 xml:space="preserve">ٱلۡحَيَّ </w:t>
      </w:r>
      <w:r w:rsidR="009653EC">
        <w:rPr>
          <w:rFonts w:cs="KFGQPC Uthmanic Script HAFS"/>
          <w:color w:val="000000"/>
          <w:sz w:val="44"/>
          <w:szCs w:val="44"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مِنَ </w:t>
      </w:r>
      <w:r w:rsidR="009653EC">
        <w:rPr>
          <w:rFonts w:cs="KFGQPC Uthmanic Script HAFS"/>
          <w:color w:val="000000"/>
          <w:sz w:val="44"/>
          <w:szCs w:val="44"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ٱلۡمَيِّتِ</w:t>
      </w:r>
      <w:r w:rsidR="009653EC">
        <w:rPr>
          <w:rFonts w:cs="KFGQPC Uthmanic Script HAFS"/>
          <w:color w:val="000000"/>
          <w:sz w:val="44"/>
          <w:szCs w:val="44"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وَمُخۡرِجُ </w:t>
      </w:r>
      <w:r w:rsidR="009653EC">
        <w:rPr>
          <w:rFonts w:cs="KFGQPC Uthmanic Script HAFS"/>
          <w:color w:val="000000"/>
          <w:sz w:val="44"/>
          <w:szCs w:val="44"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ٱلۡمَيِّتِ </w:t>
      </w:r>
      <w:r w:rsidR="009653EC">
        <w:rPr>
          <w:rFonts w:cs="KFGQPC Uthmanic Script HAFS"/>
          <w:color w:val="000000"/>
          <w:sz w:val="44"/>
          <w:szCs w:val="44"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مِنَ</w:t>
      </w:r>
      <w:r w:rsidR="009653EC">
        <w:rPr>
          <w:rFonts w:cs="KFGQPC Uthmanic Script HAFS"/>
          <w:color w:val="000000"/>
          <w:sz w:val="44"/>
          <w:szCs w:val="44"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ٱلۡحَيِّۚ </w:t>
      </w:r>
      <w:r w:rsidR="009653EC">
        <w:rPr>
          <w:rFonts w:cs="KFGQPC Uthmanic Script HAFS"/>
          <w:color w:val="000000"/>
          <w:sz w:val="44"/>
          <w:szCs w:val="44"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ذَٰلِكُمُ </w:t>
      </w:r>
      <w:r w:rsidR="009653EC">
        <w:rPr>
          <w:rFonts w:cs="KFGQPC Uthmanic Script HAFS"/>
          <w:color w:val="000000"/>
          <w:sz w:val="44"/>
          <w:szCs w:val="44"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ٱللَّهُۖ </w:t>
      </w:r>
      <w:r w:rsidR="009653EC">
        <w:rPr>
          <w:rFonts w:cs="KFGQPC Uthmanic Script HAFS"/>
          <w:color w:val="000000"/>
          <w:sz w:val="44"/>
          <w:szCs w:val="44"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فَأَنَّىٰ </w:t>
      </w:r>
      <w:r w:rsidR="009653EC">
        <w:rPr>
          <w:rFonts w:cs="KFGQPC Uthmanic Script HAFS"/>
          <w:color w:val="000000"/>
          <w:sz w:val="44"/>
          <w:szCs w:val="44"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تُؤۡفَكُونَ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07"/>
        <w:gridCol w:w="711"/>
        <w:gridCol w:w="1080"/>
        <w:gridCol w:w="1230"/>
        <w:gridCol w:w="1007"/>
        <w:gridCol w:w="1007"/>
        <w:gridCol w:w="1007"/>
        <w:gridCol w:w="1007"/>
        <w:gridCol w:w="772"/>
        <w:gridCol w:w="990"/>
        <w:gridCol w:w="1260"/>
      </w:tblGrid>
      <w:tr w:rsidR="009653EC" w14:paraId="34CD9C64" w14:textId="77777777" w:rsidTr="009653EC">
        <w:tc>
          <w:tcPr>
            <w:tcW w:w="1007" w:type="dxa"/>
          </w:tcPr>
          <w:p w14:paraId="6A8E5BF5" w14:textId="77777777" w:rsidR="009653EC" w:rsidRDefault="009653EC" w:rsidP="009653EC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711" w:type="dxa"/>
          </w:tcPr>
          <w:p w14:paraId="726AC84D" w14:textId="77777777" w:rsidR="009653EC" w:rsidRDefault="009653EC" w:rsidP="009653EC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080" w:type="dxa"/>
          </w:tcPr>
          <w:p w14:paraId="05932D4F" w14:textId="77777777" w:rsidR="009653EC" w:rsidRDefault="009653EC" w:rsidP="009653EC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230" w:type="dxa"/>
          </w:tcPr>
          <w:p w14:paraId="7A3DE293" w14:textId="77777777" w:rsidR="009653EC" w:rsidRDefault="009653EC" w:rsidP="009653EC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007" w:type="dxa"/>
          </w:tcPr>
          <w:p w14:paraId="332A080E" w14:textId="77777777" w:rsidR="009653EC" w:rsidRDefault="009653EC" w:rsidP="009653EC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007" w:type="dxa"/>
          </w:tcPr>
          <w:p w14:paraId="6E83D53A" w14:textId="77777777" w:rsidR="009653EC" w:rsidRDefault="009653EC" w:rsidP="009653EC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007" w:type="dxa"/>
          </w:tcPr>
          <w:p w14:paraId="52981199" w14:textId="77777777" w:rsidR="009653EC" w:rsidRDefault="009653EC" w:rsidP="009653EC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007" w:type="dxa"/>
          </w:tcPr>
          <w:p w14:paraId="2EE7FA6B" w14:textId="77777777" w:rsidR="009653EC" w:rsidRDefault="009653EC" w:rsidP="009653EC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772" w:type="dxa"/>
          </w:tcPr>
          <w:p w14:paraId="147E9A90" w14:textId="77777777" w:rsidR="009653EC" w:rsidRDefault="009653EC" w:rsidP="009653EC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90" w:type="dxa"/>
          </w:tcPr>
          <w:p w14:paraId="57FC48EC" w14:textId="77777777" w:rsidR="009653EC" w:rsidRDefault="009653EC" w:rsidP="009653EC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260" w:type="dxa"/>
          </w:tcPr>
          <w:p w14:paraId="048671EF" w14:textId="77777777" w:rsidR="009653EC" w:rsidRDefault="009653EC" w:rsidP="009653EC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</w:tr>
    </w:tbl>
    <w:p w14:paraId="29F80EB9" w14:textId="77777777" w:rsidR="009653EC" w:rsidRPr="00C57201" w:rsidRDefault="009809DF" w:rsidP="009653EC">
      <w:pPr>
        <w:bidi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>٩٥</w:t>
      </w:r>
      <w:r w:rsidRPr="009809DF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لَّا </w:t>
      </w:r>
      <w:r w:rsidR="009653EC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تُدۡرِكُهُ </w:t>
      </w:r>
      <w:r w:rsidR="009653EC">
        <w:rPr>
          <w:rFonts w:cs="KFGQPC Uthmanic Script HAFS"/>
          <w:color w:val="000000"/>
          <w:sz w:val="44"/>
          <w:szCs w:val="44"/>
        </w:rPr>
        <w:t xml:space="preserve">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ٱلۡأَبۡصَٰرُ </w:t>
      </w:r>
      <w:r w:rsidR="009653EC">
        <w:rPr>
          <w:rFonts w:cs="KFGQPC Uthmanic Script HAFS"/>
          <w:color w:val="000000"/>
          <w:sz w:val="44"/>
          <w:szCs w:val="44"/>
        </w:rPr>
        <w:t xml:space="preserve"> 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وَهُوَ </w:t>
      </w:r>
      <w:r w:rsidR="009653EC">
        <w:rPr>
          <w:rFonts w:cs="KFGQPC Uthmanic Script HAFS"/>
          <w:color w:val="000000"/>
          <w:sz w:val="44"/>
          <w:szCs w:val="44"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يُدۡرِكُ </w:t>
      </w:r>
      <w:r w:rsidR="009653EC">
        <w:rPr>
          <w:rFonts w:cs="KFGQPC Uthmanic Script HAFS"/>
          <w:color w:val="000000"/>
          <w:sz w:val="44"/>
          <w:szCs w:val="44"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ٱلۡأَبۡصَٰرَۖ </w:t>
      </w:r>
      <w:r w:rsidR="009653EC">
        <w:rPr>
          <w:rFonts w:cs="KFGQPC Uthmanic Script HAFS"/>
          <w:color w:val="000000"/>
          <w:sz w:val="44"/>
          <w:szCs w:val="44"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وَهُوَ </w:t>
      </w:r>
      <w:r w:rsidR="009653EC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ٱللَّطِيفُ</w:t>
      </w:r>
      <w:r w:rsidR="009653EC">
        <w:rPr>
          <w:rFonts w:cs="KFGQPC Uthmanic Script HAFS"/>
          <w:color w:val="000000"/>
          <w:sz w:val="44"/>
          <w:szCs w:val="44"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ٱلۡخَبِيرُ ١٠٣ </w:t>
      </w:r>
      <w:r w:rsidR="009653EC">
        <w:rPr>
          <w:rFonts w:cs="KFGQPC Uthmanic Script HAFS"/>
          <w:color w:val="000000"/>
          <w:sz w:val="44"/>
          <w:szCs w:val="44"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قَدۡ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8"/>
        <w:gridCol w:w="990"/>
        <w:gridCol w:w="1260"/>
        <w:gridCol w:w="900"/>
        <w:gridCol w:w="1080"/>
        <w:gridCol w:w="1260"/>
        <w:gridCol w:w="810"/>
        <w:gridCol w:w="1260"/>
        <w:gridCol w:w="1350"/>
        <w:gridCol w:w="1260"/>
      </w:tblGrid>
      <w:tr w:rsidR="009653EC" w14:paraId="1E43E702" w14:textId="77777777" w:rsidTr="009653EC">
        <w:tc>
          <w:tcPr>
            <w:tcW w:w="908" w:type="dxa"/>
          </w:tcPr>
          <w:p w14:paraId="58BBB00B" w14:textId="77777777" w:rsidR="009653EC" w:rsidRDefault="009653EC" w:rsidP="009653EC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90" w:type="dxa"/>
          </w:tcPr>
          <w:p w14:paraId="335D8D48" w14:textId="77777777" w:rsidR="009653EC" w:rsidRDefault="009653EC" w:rsidP="009653EC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260" w:type="dxa"/>
          </w:tcPr>
          <w:p w14:paraId="2701E397" w14:textId="77777777" w:rsidR="009653EC" w:rsidRDefault="009653EC" w:rsidP="009653EC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00" w:type="dxa"/>
          </w:tcPr>
          <w:p w14:paraId="0E84E8EE" w14:textId="77777777" w:rsidR="009653EC" w:rsidRDefault="009653EC" w:rsidP="009653EC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080" w:type="dxa"/>
          </w:tcPr>
          <w:p w14:paraId="1BE8BA78" w14:textId="77777777" w:rsidR="009653EC" w:rsidRDefault="009653EC" w:rsidP="009653EC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260" w:type="dxa"/>
          </w:tcPr>
          <w:p w14:paraId="4A46566C" w14:textId="77777777" w:rsidR="009653EC" w:rsidRDefault="009653EC" w:rsidP="009653EC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810" w:type="dxa"/>
          </w:tcPr>
          <w:p w14:paraId="076E5C5B" w14:textId="77777777" w:rsidR="009653EC" w:rsidRDefault="009653EC" w:rsidP="009653EC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260" w:type="dxa"/>
          </w:tcPr>
          <w:p w14:paraId="2FD9D0D9" w14:textId="77777777" w:rsidR="009653EC" w:rsidRDefault="009653EC" w:rsidP="009653EC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350" w:type="dxa"/>
          </w:tcPr>
          <w:p w14:paraId="522DDABD" w14:textId="77777777" w:rsidR="009653EC" w:rsidRDefault="009653EC" w:rsidP="009653EC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260" w:type="dxa"/>
          </w:tcPr>
          <w:p w14:paraId="442D708F" w14:textId="77777777" w:rsidR="009653EC" w:rsidRDefault="009653EC" w:rsidP="009653EC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</w:tr>
    </w:tbl>
    <w:p w14:paraId="6726C5AB" w14:textId="77777777" w:rsidR="009653EC" w:rsidRDefault="009809DF" w:rsidP="009653EC">
      <w:pPr>
        <w:bidi/>
        <w:rPr>
          <w:rFonts w:cs="KFGQPC Uthmanic Script HAFS"/>
          <w:color w:val="000000"/>
          <w:sz w:val="44"/>
          <w:szCs w:val="44"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 xml:space="preserve">جَآءَكُم </w:t>
      </w:r>
      <w:r w:rsidR="009653EC">
        <w:rPr>
          <w:rFonts w:cs="KFGQPC Uthmanic Script HAFS"/>
          <w:color w:val="000000"/>
          <w:sz w:val="44"/>
          <w:szCs w:val="44"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بَصَآئِرُ </w:t>
      </w:r>
      <w:r w:rsidR="009653EC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مِن </w:t>
      </w:r>
      <w:r w:rsidR="009653EC">
        <w:rPr>
          <w:rFonts w:cs="KFGQPC Uthmanic Script HAFS"/>
          <w:color w:val="000000"/>
          <w:sz w:val="44"/>
          <w:szCs w:val="44"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رَّبِّكُمۡۖ </w:t>
      </w:r>
      <w:r w:rsidR="009653EC">
        <w:rPr>
          <w:rFonts w:cs="KFGQPC Uthmanic Script HAFS"/>
          <w:color w:val="000000"/>
          <w:sz w:val="44"/>
          <w:szCs w:val="44"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فَمَنۡ </w:t>
      </w:r>
      <w:r w:rsidR="009653EC">
        <w:rPr>
          <w:rFonts w:cs="KFGQPC Uthmanic Script HAFS"/>
          <w:color w:val="000000"/>
          <w:sz w:val="44"/>
          <w:szCs w:val="44"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أَبۡصَرَ </w:t>
      </w:r>
      <w:r w:rsidR="009653EC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فَلِنَفۡسِهِۦۖ </w:t>
      </w:r>
      <w:r w:rsidR="009653EC">
        <w:rPr>
          <w:rFonts w:cs="KFGQPC Uthmanic Script HAFS"/>
          <w:color w:val="000000"/>
          <w:sz w:val="44"/>
          <w:szCs w:val="44"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وَمَنۡ </w:t>
      </w:r>
      <w:r w:rsidR="009653EC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عَمِيَ </w:t>
      </w:r>
      <w:r w:rsidR="009653EC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فَعَلَيۡهَاۚ </w:t>
      </w:r>
      <w:r w:rsidR="009653EC">
        <w:rPr>
          <w:rFonts w:cs="KFGQPC Uthmanic Script HAFS"/>
          <w:color w:val="000000"/>
          <w:sz w:val="44"/>
          <w:szCs w:val="44"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وَمَآ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38"/>
        <w:gridCol w:w="900"/>
        <w:gridCol w:w="583"/>
        <w:gridCol w:w="1217"/>
        <w:gridCol w:w="797"/>
        <w:gridCol w:w="1093"/>
        <w:gridCol w:w="1440"/>
        <w:gridCol w:w="810"/>
        <w:gridCol w:w="810"/>
        <w:gridCol w:w="882"/>
        <w:gridCol w:w="1008"/>
      </w:tblGrid>
      <w:tr w:rsidR="009653EC" w14:paraId="4582EC3A" w14:textId="77777777" w:rsidTr="009653EC">
        <w:tc>
          <w:tcPr>
            <w:tcW w:w="1538" w:type="dxa"/>
          </w:tcPr>
          <w:p w14:paraId="2B0A1466" w14:textId="77777777" w:rsidR="009653EC" w:rsidRDefault="009653EC" w:rsidP="009653EC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00" w:type="dxa"/>
          </w:tcPr>
          <w:p w14:paraId="3CBD609A" w14:textId="77777777" w:rsidR="009653EC" w:rsidRDefault="009653EC" w:rsidP="009653EC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583" w:type="dxa"/>
          </w:tcPr>
          <w:p w14:paraId="482FBBBA" w14:textId="77777777" w:rsidR="009653EC" w:rsidRDefault="009653EC" w:rsidP="009653EC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217" w:type="dxa"/>
          </w:tcPr>
          <w:p w14:paraId="6A41A8DB" w14:textId="77777777" w:rsidR="009653EC" w:rsidRDefault="009653EC" w:rsidP="009653EC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797" w:type="dxa"/>
          </w:tcPr>
          <w:p w14:paraId="73F7D50A" w14:textId="77777777" w:rsidR="009653EC" w:rsidRDefault="009653EC" w:rsidP="009653EC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093" w:type="dxa"/>
          </w:tcPr>
          <w:p w14:paraId="05B4C7AA" w14:textId="77777777" w:rsidR="009653EC" w:rsidRDefault="009653EC" w:rsidP="009653EC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440" w:type="dxa"/>
          </w:tcPr>
          <w:p w14:paraId="035C6EF2" w14:textId="77777777" w:rsidR="009653EC" w:rsidRDefault="009653EC" w:rsidP="009653EC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810" w:type="dxa"/>
          </w:tcPr>
          <w:p w14:paraId="0C18F782" w14:textId="77777777" w:rsidR="009653EC" w:rsidRDefault="009653EC" w:rsidP="009653EC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810" w:type="dxa"/>
          </w:tcPr>
          <w:p w14:paraId="34DBF58B" w14:textId="77777777" w:rsidR="009653EC" w:rsidRDefault="009653EC" w:rsidP="009653EC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882" w:type="dxa"/>
          </w:tcPr>
          <w:p w14:paraId="75679BA0" w14:textId="77777777" w:rsidR="009653EC" w:rsidRDefault="009653EC" w:rsidP="009653EC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008" w:type="dxa"/>
          </w:tcPr>
          <w:p w14:paraId="22CA49EE" w14:textId="77777777" w:rsidR="009653EC" w:rsidRDefault="009653EC" w:rsidP="009653EC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</w:tr>
    </w:tbl>
    <w:p w14:paraId="43BE4D0D" w14:textId="77777777" w:rsidR="009653EC" w:rsidRPr="00C57201" w:rsidRDefault="009653EC" w:rsidP="009653EC">
      <w:pPr>
        <w:bidi/>
        <w:rPr>
          <w:rFonts w:cs="KFGQPC Uthmanic Script HAFS"/>
          <w:color w:val="000000"/>
          <w:sz w:val="44"/>
          <w:szCs w:val="44"/>
          <w:rtl/>
        </w:rPr>
      </w:pPr>
      <w:r>
        <w:rPr>
          <w:rFonts w:cs="KFGQPC Uthmanic Script HAFS"/>
          <w:color w:val="000000"/>
          <w:sz w:val="44"/>
          <w:szCs w:val="44"/>
        </w:rPr>
        <w:t xml:space="preserve">  </w:t>
      </w:r>
      <w:r w:rsidR="009809DF" w:rsidRPr="00C57201">
        <w:rPr>
          <w:rFonts w:cs="KFGQPC Uthmanic Script HAFS"/>
          <w:color w:val="000000"/>
          <w:sz w:val="44"/>
          <w:szCs w:val="44"/>
          <w:rtl/>
        </w:rPr>
        <w:t xml:space="preserve">أَنَا۠ </w:t>
      </w:r>
      <w:r>
        <w:rPr>
          <w:rFonts w:cs="KFGQPC Uthmanic Script HAFS"/>
          <w:color w:val="000000"/>
          <w:sz w:val="44"/>
          <w:szCs w:val="44"/>
        </w:rPr>
        <w:t xml:space="preserve">   </w:t>
      </w:r>
      <w:r w:rsidR="009809DF" w:rsidRPr="00C57201">
        <w:rPr>
          <w:rFonts w:cs="KFGQPC Uthmanic Script HAFS"/>
          <w:color w:val="000000"/>
          <w:sz w:val="44"/>
          <w:szCs w:val="44"/>
          <w:rtl/>
        </w:rPr>
        <w:t xml:space="preserve">عَلَيۡكُم </w:t>
      </w:r>
      <w:r>
        <w:rPr>
          <w:rFonts w:cs="KFGQPC Uthmanic Script HAFS"/>
          <w:color w:val="000000"/>
          <w:sz w:val="44"/>
          <w:szCs w:val="44"/>
        </w:rPr>
        <w:t xml:space="preserve">   </w:t>
      </w:r>
      <w:r w:rsidR="009809DF" w:rsidRPr="00C57201">
        <w:rPr>
          <w:rFonts w:cs="KFGQPC Uthmanic Script HAFS"/>
          <w:color w:val="000000"/>
          <w:sz w:val="44"/>
          <w:szCs w:val="44"/>
          <w:rtl/>
        </w:rPr>
        <w:t>بِحَفِيظ</w:t>
      </w:r>
      <w:r w:rsidR="009809DF"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ٖ</w:t>
      </w:r>
      <w:r w:rsidR="009809DF" w:rsidRPr="00C57201">
        <w:rPr>
          <w:rFonts w:cs="KFGQPC Uthmanic Script HAFS" w:hint="cs"/>
          <w:color w:val="000000"/>
          <w:sz w:val="44"/>
          <w:szCs w:val="44"/>
          <w:rtl/>
        </w:rPr>
        <w:t xml:space="preserve"> ١٠٤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18"/>
        <w:gridCol w:w="1440"/>
        <w:gridCol w:w="1530"/>
      </w:tblGrid>
      <w:tr w:rsidR="009653EC" w14:paraId="3C00E5A0" w14:textId="77777777" w:rsidTr="009653EC">
        <w:tc>
          <w:tcPr>
            <w:tcW w:w="818" w:type="dxa"/>
          </w:tcPr>
          <w:p w14:paraId="687BB1D8" w14:textId="77777777" w:rsidR="009653EC" w:rsidRDefault="009653EC" w:rsidP="009653EC">
            <w:pPr>
              <w:bidi/>
              <w:rPr>
                <w:rFonts w:cs="KFGQPC Uthmanic Script HAFS" w:hint="c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440" w:type="dxa"/>
          </w:tcPr>
          <w:p w14:paraId="6C629125" w14:textId="77777777" w:rsidR="009653EC" w:rsidRDefault="009653EC" w:rsidP="009653EC">
            <w:pPr>
              <w:bidi/>
              <w:rPr>
                <w:rFonts w:cs="KFGQPC Uthmanic Script HAFS" w:hint="c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530" w:type="dxa"/>
          </w:tcPr>
          <w:p w14:paraId="1C6724F1" w14:textId="77777777" w:rsidR="009653EC" w:rsidRDefault="009653EC" w:rsidP="009653EC">
            <w:pPr>
              <w:bidi/>
              <w:rPr>
                <w:rFonts w:cs="KFGQPC Uthmanic Script HAFS" w:hint="cs"/>
                <w:color w:val="000000"/>
                <w:sz w:val="44"/>
                <w:szCs w:val="44"/>
                <w:rtl/>
              </w:rPr>
            </w:pPr>
          </w:p>
        </w:tc>
      </w:tr>
    </w:tbl>
    <w:p w14:paraId="1608AD28" w14:textId="77777777" w:rsidR="00E71C3C" w:rsidRDefault="00E71C3C" w:rsidP="009653EC">
      <w:pPr>
        <w:bidi/>
        <w:rPr>
          <w:sz w:val="32"/>
          <w:szCs w:val="32"/>
        </w:rPr>
      </w:pPr>
    </w:p>
    <w:p w14:paraId="4725D75B" w14:textId="1DA0FB37" w:rsidR="009A0874" w:rsidRPr="009653EC" w:rsidRDefault="009A0874" w:rsidP="00E71C3C">
      <w:pPr>
        <w:bidi/>
        <w:rPr>
          <w:rFonts w:cs="KFGQPC Uthmanic Script HAFS"/>
          <w:color w:val="000000"/>
          <w:sz w:val="44"/>
          <w:szCs w:val="44"/>
          <w:rtl/>
        </w:rPr>
      </w:pPr>
      <w:r w:rsidRPr="00F279AC">
        <w:rPr>
          <w:sz w:val="32"/>
          <w:szCs w:val="32"/>
        </w:rPr>
        <w:lastRenderedPageBreak/>
        <w:t>Write the meanings of the following word</w:t>
      </w:r>
      <w:r w:rsidR="00901E7A" w:rsidRPr="00F279AC">
        <w:rPr>
          <w:sz w:val="32"/>
          <w:szCs w:val="32"/>
        </w:rPr>
        <w:t>s</w:t>
      </w:r>
      <w:r w:rsidR="00863D26" w:rsidRPr="00F279AC">
        <w:rPr>
          <w:sz w:val="32"/>
          <w:szCs w:val="32"/>
        </w:rPr>
        <w:t xml:space="preserve">                                                                         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625"/>
        <w:gridCol w:w="2625"/>
        <w:gridCol w:w="2626"/>
        <w:gridCol w:w="2626"/>
      </w:tblGrid>
      <w:tr w:rsidR="003B6D76" w:rsidRPr="00F279AC" w14:paraId="30572431" w14:textId="77777777" w:rsidTr="003B6D76">
        <w:trPr>
          <w:trHeight w:val="773"/>
        </w:trPr>
        <w:tc>
          <w:tcPr>
            <w:tcW w:w="2625" w:type="dxa"/>
          </w:tcPr>
          <w:p w14:paraId="2440B1BF" w14:textId="77777777" w:rsidR="003B6D76" w:rsidRPr="00F279AC" w:rsidRDefault="003B6D76" w:rsidP="0026564D">
            <w:pPr>
              <w:jc w:val="center"/>
              <w:rPr>
                <w:rFonts w:cs="KFGQPC Uthmanic Script HAFS"/>
                <w:sz w:val="44"/>
                <w:szCs w:val="44"/>
              </w:rPr>
            </w:pPr>
          </w:p>
        </w:tc>
        <w:tc>
          <w:tcPr>
            <w:tcW w:w="2625" w:type="dxa"/>
          </w:tcPr>
          <w:p w14:paraId="60EFB211" w14:textId="4E6663CF" w:rsidR="003B6D76" w:rsidRPr="00F279AC" w:rsidRDefault="009809DF" w:rsidP="00294EE5">
            <w:pPr>
              <w:jc w:val="center"/>
              <w:rPr>
                <w:rFonts w:cs="KFGQPC Uthmanic Script HAFS"/>
                <w:sz w:val="44"/>
                <w:szCs w:val="44"/>
              </w:rPr>
            </w:pPr>
            <w:r w:rsidRPr="00C57201">
              <w:rPr>
                <w:rFonts w:cs="KFGQPC Uthmanic Script HAFS" w:hint="cs"/>
                <w:color w:val="000000"/>
                <w:sz w:val="44"/>
                <w:szCs w:val="44"/>
                <w:rtl/>
              </w:rPr>
              <w:t>فَتَطۡرُدَهُمۡ</w:t>
            </w:r>
          </w:p>
        </w:tc>
        <w:tc>
          <w:tcPr>
            <w:tcW w:w="2626" w:type="dxa"/>
          </w:tcPr>
          <w:p w14:paraId="668F3387" w14:textId="77777777" w:rsidR="003B6D76" w:rsidRPr="00F279AC" w:rsidRDefault="003B6D76" w:rsidP="00294EE5">
            <w:pPr>
              <w:jc w:val="center"/>
              <w:rPr>
                <w:rFonts w:cs="KFGQPC Uthmanic Script HAFS"/>
                <w:sz w:val="44"/>
                <w:szCs w:val="44"/>
              </w:rPr>
            </w:pPr>
          </w:p>
        </w:tc>
        <w:tc>
          <w:tcPr>
            <w:tcW w:w="2626" w:type="dxa"/>
          </w:tcPr>
          <w:p w14:paraId="1EB8BDD4" w14:textId="47CEB3AF" w:rsidR="003B6D76" w:rsidRPr="00F279AC" w:rsidRDefault="009809DF" w:rsidP="00505545">
            <w:pPr>
              <w:jc w:val="center"/>
              <w:rPr>
                <w:rFonts w:cs="KFGQPC Uthmanic Script HAFS"/>
                <w:sz w:val="44"/>
                <w:szCs w:val="44"/>
              </w:rPr>
            </w:pPr>
            <w:r w:rsidRPr="00C57201">
              <w:rPr>
                <w:rFonts w:cs="KFGQPC Uthmanic Script HAFS"/>
                <w:color w:val="000000"/>
                <w:sz w:val="44"/>
                <w:szCs w:val="44"/>
                <w:rtl/>
              </w:rPr>
              <w:t>قَرَاطِيسَ</w:t>
            </w:r>
          </w:p>
        </w:tc>
      </w:tr>
      <w:tr w:rsidR="003B6D76" w:rsidRPr="00F279AC" w14:paraId="0AA3E74A" w14:textId="77777777" w:rsidTr="003B6D76">
        <w:trPr>
          <w:trHeight w:val="800"/>
        </w:trPr>
        <w:tc>
          <w:tcPr>
            <w:tcW w:w="2625" w:type="dxa"/>
          </w:tcPr>
          <w:p w14:paraId="1A142BCB" w14:textId="77777777" w:rsidR="003B6D76" w:rsidRPr="00F279AC" w:rsidRDefault="003B6D76" w:rsidP="0026564D">
            <w:pPr>
              <w:jc w:val="center"/>
              <w:rPr>
                <w:rFonts w:cs="KFGQPC Uthmanic Script HAFS"/>
                <w:sz w:val="44"/>
                <w:szCs w:val="44"/>
              </w:rPr>
            </w:pPr>
          </w:p>
        </w:tc>
        <w:tc>
          <w:tcPr>
            <w:tcW w:w="2625" w:type="dxa"/>
          </w:tcPr>
          <w:p w14:paraId="12E0C2DF" w14:textId="3A308611" w:rsidR="003B6D76" w:rsidRPr="00F279AC" w:rsidRDefault="009809DF" w:rsidP="00505545">
            <w:pPr>
              <w:jc w:val="center"/>
              <w:rPr>
                <w:rFonts w:cs="KFGQPC Uthmanic Script HAFS"/>
                <w:sz w:val="44"/>
                <w:szCs w:val="44"/>
              </w:rPr>
            </w:pPr>
            <w:r w:rsidRPr="00C57201">
              <w:rPr>
                <w:rFonts w:cs="KFGQPC Uthmanic Script HAFS"/>
                <w:color w:val="000000"/>
                <w:sz w:val="44"/>
                <w:szCs w:val="44"/>
                <w:rtl/>
              </w:rPr>
              <w:t>نُهِيتُ</w:t>
            </w:r>
          </w:p>
        </w:tc>
        <w:tc>
          <w:tcPr>
            <w:tcW w:w="2626" w:type="dxa"/>
          </w:tcPr>
          <w:p w14:paraId="53A09A5C" w14:textId="77777777" w:rsidR="003B6D76" w:rsidRPr="00F279AC" w:rsidRDefault="003B6D76" w:rsidP="00294EE5">
            <w:pPr>
              <w:jc w:val="center"/>
              <w:rPr>
                <w:rFonts w:cs="KFGQPC Uthmanic Script HAFS"/>
                <w:sz w:val="44"/>
                <w:szCs w:val="44"/>
              </w:rPr>
            </w:pPr>
          </w:p>
        </w:tc>
        <w:tc>
          <w:tcPr>
            <w:tcW w:w="2626" w:type="dxa"/>
          </w:tcPr>
          <w:p w14:paraId="534EA1D9" w14:textId="3B214031" w:rsidR="003B6D76" w:rsidRPr="00F279AC" w:rsidRDefault="009809DF" w:rsidP="009809DF">
            <w:pPr>
              <w:jc w:val="center"/>
              <w:rPr>
                <w:rFonts w:cs="KFGQPC Uthmanic Script HAFS"/>
                <w:sz w:val="44"/>
                <w:szCs w:val="44"/>
              </w:rPr>
            </w:pPr>
            <w:r w:rsidRPr="00C57201">
              <w:rPr>
                <w:rFonts w:cs="KFGQPC Uthmanic Script HAFS" w:hint="cs"/>
                <w:color w:val="000000"/>
                <w:sz w:val="44"/>
                <w:szCs w:val="44"/>
                <w:rtl/>
              </w:rPr>
              <w:t>مُّبۡلِسُونَ</w:t>
            </w:r>
          </w:p>
        </w:tc>
      </w:tr>
      <w:tr w:rsidR="003B6D76" w:rsidRPr="00F279AC" w14:paraId="5D3325BC" w14:textId="77777777" w:rsidTr="003B6D76">
        <w:trPr>
          <w:trHeight w:val="764"/>
        </w:trPr>
        <w:tc>
          <w:tcPr>
            <w:tcW w:w="2625" w:type="dxa"/>
          </w:tcPr>
          <w:p w14:paraId="4CECB31C" w14:textId="77777777" w:rsidR="003B6D76" w:rsidRPr="00F279AC" w:rsidRDefault="003B6D76" w:rsidP="0026564D">
            <w:pPr>
              <w:jc w:val="center"/>
              <w:rPr>
                <w:rFonts w:cs="KFGQPC Uthmanic Script HAFS"/>
                <w:sz w:val="44"/>
                <w:szCs w:val="44"/>
              </w:rPr>
            </w:pPr>
          </w:p>
        </w:tc>
        <w:tc>
          <w:tcPr>
            <w:tcW w:w="2625" w:type="dxa"/>
          </w:tcPr>
          <w:p w14:paraId="2FA01FFA" w14:textId="148AFBB8" w:rsidR="003B6D76" w:rsidRPr="00F279AC" w:rsidRDefault="009809DF" w:rsidP="00294EE5">
            <w:pPr>
              <w:jc w:val="center"/>
              <w:rPr>
                <w:rFonts w:cs="KFGQPC Uthmanic Script HAFS"/>
                <w:sz w:val="44"/>
                <w:szCs w:val="44"/>
              </w:rPr>
            </w:pPr>
            <w:r w:rsidRPr="00C57201">
              <w:rPr>
                <w:rFonts w:cs="KFGQPC Uthmanic Script HAFS"/>
                <w:color w:val="000000"/>
                <w:sz w:val="44"/>
                <w:szCs w:val="44"/>
                <w:rtl/>
              </w:rPr>
              <w:t>أَفَلَ</w:t>
            </w:r>
          </w:p>
        </w:tc>
        <w:tc>
          <w:tcPr>
            <w:tcW w:w="2626" w:type="dxa"/>
          </w:tcPr>
          <w:p w14:paraId="2CF77564" w14:textId="77777777" w:rsidR="003B6D76" w:rsidRPr="00F279AC" w:rsidRDefault="003B6D76" w:rsidP="00294EE5">
            <w:pPr>
              <w:jc w:val="center"/>
              <w:rPr>
                <w:rFonts w:cs="KFGQPC Uthmanic Script HAFS"/>
                <w:sz w:val="44"/>
                <w:szCs w:val="44"/>
              </w:rPr>
            </w:pPr>
          </w:p>
        </w:tc>
        <w:tc>
          <w:tcPr>
            <w:tcW w:w="2626" w:type="dxa"/>
          </w:tcPr>
          <w:p w14:paraId="2C5F4051" w14:textId="609E663B" w:rsidR="003B6D76" w:rsidRPr="00F279AC" w:rsidRDefault="009809DF" w:rsidP="00294EE5">
            <w:pPr>
              <w:jc w:val="center"/>
              <w:rPr>
                <w:rFonts w:cs="KFGQPC Uthmanic Script HAFS"/>
                <w:sz w:val="44"/>
                <w:szCs w:val="44"/>
              </w:rPr>
            </w:pPr>
            <w:r w:rsidRPr="00C57201">
              <w:rPr>
                <w:rFonts w:cs="KFGQPC Uthmanic Script HAFS" w:hint="cs"/>
                <w:color w:val="000000"/>
                <w:sz w:val="44"/>
                <w:szCs w:val="44"/>
                <w:rtl/>
              </w:rPr>
              <w:t>تَسُبُّواْ</w:t>
            </w:r>
          </w:p>
        </w:tc>
      </w:tr>
      <w:tr w:rsidR="003B6D76" w:rsidRPr="00F279AC" w14:paraId="61938C55" w14:textId="77777777" w:rsidTr="003B6D76">
        <w:trPr>
          <w:trHeight w:val="809"/>
        </w:trPr>
        <w:tc>
          <w:tcPr>
            <w:tcW w:w="2625" w:type="dxa"/>
          </w:tcPr>
          <w:p w14:paraId="0E3B93FD" w14:textId="77777777" w:rsidR="003B6D76" w:rsidRPr="00F279AC" w:rsidRDefault="003B6D76" w:rsidP="0026564D">
            <w:pPr>
              <w:jc w:val="center"/>
              <w:rPr>
                <w:rFonts w:cs="KFGQPC Uthmanic Script HAFS"/>
                <w:sz w:val="44"/>
                <w:szCs w:val="44"/>
              </w:rPr>
            </w:pPr>
          </w:p>
        </w:tc>
        <w:tc>
          <w:tcPr>
            <w:tcW w:w="2625" w:type="dxa"/>
          </w:tcPr>
          <w:p w14:paraId="1EA8F999" w14:textId="5A2A0632" w:rsidR="003B6D76" w:rsidRPr="00F279AC" w:rsidRDefault="009809DF" w:rsidP="00294EE5">
            <w:pPr>
              <w:jc w:val="center"/>
              <w:rPr>
                <w:rFonts w:cs="KFGQPC Uthmanic Script HAFS"/>
                <w:sz w:val="44"/>
                <w:szCs w:val="44"/>
              </w:rPr>
            </w:pPr>
            <w:r w:rsidRPr="00C57201">
              <w:rPr>
                <w:rFonts w:cs="KFGQPC Uthmanic Script HAFS" w:hint="cs"/>
                <w:color w:val="000000"/>
                <w:sz w:val="44"/>
                <w:szCs w:val="44"/>
                <w:rtl/>
              </w:rPr>
              <w:t>مُّتَرَاكِب</w:t>
            </w:r>
            <w:r w:rsidRPr="00C57201">
              <w:rPr>
                <w:rFonts w:ascii="Jameel Noori Nastaleeq" w:hAnsi="Jameel Noori Nastaleeq" w:cs="KFGQPC Uthmanic Script HAFS" w:hint="cs"/>
                <w:color w:val="000000"/>
                <w:sz w:val="44"/>
                <w:szCs w:val="44"/>
                <w:rtl/>
              </w:rPr>
              <w:t>ٗ</w:t>
            </w:r>
            <w:r w:rsidRPr="00C57201">
              <w:rPr>
                <w:rFonts w:cs="KFGQPC Uthmanic Script HAFS" w:hint="cs"/>
                <w:color w:val="000000"/>
                <w:sz w:val="44"/>
                <w:szCs w:val="44"/>
                <w:rtl/>
              </w:rPr>
              <w:t>ا</w:t>
            </w:r>
          </w:p>
        </w:tc>
        <w:tc>
          <w:tcPr>
            <w:tcW w:w="2626" w:type="dxa"/>
          </w:tcPr>
          <w:p w14:paraId="537C2E42" w14:textId="77777777" w:rsidR="003B6D76" w:rsidRPr="00F279AC" w:rsidRDefault="003B6D76" w:rsidP="00294EE5">
            <w:pPr>
              <w:jc w:val="center"/>
              <w:rPr>
                <w:rFonts w:cs="KFGQPC Uthmanic Script HAFS"/>
                <w:sz w:val="44"/>
                <w:szCs w:val="44"/>
              </w:rPr>
            </w:pPr>
          </w:p>
        </w:tc>
        <w:tc>
          <w:tcPr>
            <w:tcW w:w="2626" w:type="dxa"/>
          </w:tcPr>
          <w:p w14:paraId="5E078559" w14:textId="6F36F210" w:rsidR="003B6D76" w:rsidRPr="00F279AC" w:rsidRDefault="009809DF" w:rsidP="00294EE5">
            <w:pPr>
              <w:jc w:val="center"/>
              <w:rPr>
                <w:rFonts w:cs="KFGQPC Uthmanic Script HAFS"/>
                <w:sz w:val="44"/>
                <w:szCs w:val="44"/>
              </w:rPr>
            </w:pPr>
            <w:r w:rsidRPr="00C57201">
              <w:rPr>
                <w:rFonts w:cs="KFGQPC Uthmanic Script HAFS" w:hint="cs"/>
                <w:color w:val="000000"/>
                <w:sz w:val="44"/>
                <w:szCs w:val="44"/>
                <w:rtl/>
              </w:rPr>
              <w:t>يَابِسٍ</w:t>
            </w:r>
          </w:p>
        </w:tc>
      </w:tr>
      <w:tr w:rsidR="003B6D76" w:rsidRPr="00F279AC" w14:paraId="7DC09FBA" w14:textId="77777777" w:rsidTr="003B6D76">
        <w:trPr>
          <w:trHeight w:val="800"/>
        </w:trPr>
        <w:tc>
          <w:tcPr>
            <w:tcW w:w="2625" w:type="dxa"/>
          </w:tcPr>
          <w:p w14:paraId="747B9362" w14:textId="77777777" w:rsidR="003B6D76" w:rsidRPr="00F279AC" w:rsidRDefault="003B6D76" w:rsidP="0026564D">
            <w:pPr>
              <w:jc w:val="center"/>
              <w:rPr>
                <w:rFonts w:cs="KFGQPC Uthmanic Script HAFS"/>
                <w:sz w:val="44"/>
                <w:szCs w:val="44"/>
              </w:rPr>
            </w:pPr>
          </w:p>
        </w:tc>
        <w:tc>
          <w:tcPr>
            <w:tcW w:w="2625" w:type="dxa"/>
          </w:tcPr>
          <w:p w14:paraId="43D21621" w14:textId="0FCC30B2" w:rsidR="003B6D76" w:rsidRPr="00F279AC" w:rsidRDefault="009809DF" w:rsidP="00294EE5">
            <w:pPr>
              <w:jc w:val="center"/>
              <w:rPr>
                <w:rFonts w:cs="KFGQPC Uthmanic Script HAFS"/>
                <w:sz w:val="44"/>
                <w:szCs w:val="44"/>
                <w:rtl/>
              </w:rPr>
            </w:pPr>
            <w:r w:rsidRPr="00C57201">
              <w:rPr>
                <w:rFonts w:cs="KFGQPC Uthmanic Script HAFS" w:hint="cs"/>
                <w:color w:val="000000"/>
                <w:sz w:val="44"/>
                <w:szCs w:val="44"/>
                <w:rtl/>
              </w:rPr>
              <w:t>خَوَّلۡنَٰكُمۡ</w:t>
            </w:r>
          </w:p>
        </w:tc>
        <w:tc>
          <w:tcPr>
            <w:tcW w:w="2626" w:type="dxa"/>
          </w:tcPr>
          <w:p w14:paraId="6DA7CFD2" w14:textId="77777777" w:rsidR="003B6D76" w:rsidRPr="00F279AC" w:rsidRDefault="003B6D76" w:rsidP="00294EE5">
            <w:pPr>
              <w:jc w:val="center"/>
              <w:rPr>
                <w:rFonts w:cs="KFGQPC Uthmanic Script HAFS"/>
                <w:sz w:val="44"/>
                <w:szCs w:val="44"/>
              </w:rPr>
            </w:pPr>
          </w:p>
        </w:tc>
        <w:tc>
          <w:tcPr>
            <w:tcW w:w="2626" w:type="dxa"/>
          </w:tcPr>
          <w:p w14:paraId="59DC9157" w14:textId="31994CCD" w:rsidR="003B6D76" w:rsidRPr="00F279AC" w:rsidRDefault="009809DF" w:rsidP="00294EE5">
            <w:pPr>
              <w:jc w:val="center"/>
              <w:rPr>
                <w:rFonts w:cs="KFGQPC Uthmanic Script HAFS"/>
                <w:sz w:val="44"/>
                <w:szCs w:val="44"/>
              </w:rPr>
            </w:pPr>
            <w:r w:rsidRPr="00C57201">
              <w:rPr>
                <w:rFonts w:cs="KFGQPC Uthmanic Script HAFS"/>
                <w:color w:val="000000"/>
                <w:sz w:val="44"/>
                <w:szCs w:val="44"/>
                <w:rtl/>
              </w:rPr>
              <w:t>أُبۡسِلُواْ</w:t>
            </w:r>
          </w:p>
        </w:tc>
      </w:tr>
    </w:tbl>
    <w:p w14:paraId="372B7060" w14:textId="77777777" w:rsidR="00505545" w:rsidRDefault="00505545" w:rsidP="00505545">
      <w:pPr>
        <w:rPr>
          <w:sz w:val="30"/>
          <w:szCs w:val="30"/>
        </w:rPr>
      </w:pPr>
    </w:p>
    <w:p w14:paraId="09A90F44" w14:textId="26193A60" w:rsidR="003B6D76" w:rsidRPr="00F279AC" w:rsidRDefault="00467E33" w:rsidP="00505545">
      <w:pPr>
        <w:rPr>
          <w:sz w:val="30"/>
          <w:szCs w:val="30"/>
          <w:rtl/>
        </w:rPr>
      </w:pPr>
      <w:r w:rsidRPr="00F279AC">
        <w:rPr>
          <w:sz w:val="30"/>
          <w:szCs w:val="30"/>
        </w:rPr>
        <w:t>Have you read the running tran</w:t>
      </w:r>
      <w:r w:rsidR="000B607F" w:rsidRPr="00F279AC">
        <w:rPr>
          <w:sz w:val="30"/>
          <w:szCs w:val="30"/>
        </w:rPr>
        <w:t>slation</w:t>
      </w:r>
      <w:r w:rsidR="009A0874" w:rsidRPr="00F279AC">
        <w:rPr>
          <w:sz w:val="30"/>
          <w:szCs w:val="30"/>
        </w:rPr>
        <w:t xml:space="preserve"> </w:t>
      </w:r>
      <w:r w:rsidR="000B607F" w:rsidRPr="00F279AC">
        <w:rPr>
          <w:sz w:val="30"/>
          <w:szCs w:val="30"/>
        </w:rPr>
        <w:t>of</w:t>
      </w:r>
      <w:r w:rsidR="00123C94" w:rsidRPr="00F279AC">
        <w:rPr>
          <w:sz w:val="30"/>
          <w:szCs w:val="30"/>
        </w:rPr>
        <w:t xml:space="preserve"> </w:t>
      </w:r>
      <w:r w:rsidR="009809DF" w:rsidRPr="009809DF">
        <w:rPr>
          <w:sz w:val="30"/>
          <w:szCs w:val="30"/>
        </w:rPr>
        <w:t xml:space="preserve">Surah Al </w:t>
      </w:r>
      <w:proofErr w:type="spellStart"/>
      <w:r w:rsidR="009809DF" w:rsidRPr="009809DF">
        <w:rPr>
          <w:sz w:val="30"/>
          <w:szCs w:val="30"/>
        </w:rPr>
        <w:t>Ana’am</w:t>
      </w:r>
      <w:proofErr w:type="spellEnd"/>
      <w:r w:rsidR="009809DF" w:rsidRPr="009809DF">
        <w:rPr>
          <w:sz w:val="30"/>
          <w:szCs w:val="30"/>
        </w:rPr>
        <w:t xml:space="preserve"> 36-110</w:t>
      </w:r>
      <w:r w:rsidR="00505545" w:rsidRPr="00505545">
        <w:rPr>
          <w:sz w:val="30"/>
          <w:szCs w:val="30"/>
        </w:rPr>
        <w:t xml:space="preserve">?  </w:t>
      </w:r>
    </w:p>
    <w:p w14:paraId="589ABA52" w14:textId="12566410" w:rsidR="009A0874" w:rsidRPr="00F279AC" w:rsidRDefault="000B607F" w:rsidP="009A0874">
      <w:pPr>
        <w:rPr>
          <w:rFonts w:cs="KFGQPC Uthman Taha Naskh"/>
          <w:sz w:val="40"/>
          <w:szCs w:val="40"/>
        </w:rPr>
      </w:pPr>
      <w:r w:rsidRPr="00F279AC">
        <w:rPr>
          <w:sz w:val="32"/>
          <w:szCs w:val="32"/>
        </w:rPr>
        <w:t>Yes</w:t>
      </w:r>
      <w:r w:rsidRPr="00F279AC">
        <w:rPr>
          <w:rFonts w:cs="KFGQPC Uthman Taha Naskh"/>
          <w:sz w:val="40"/>
          <w:szCs w:val="40"/>
        </w:rPr>
        <w:t xml:space="preserve">                                  </w:t>
      </w:r>
      <w:r w:rsidRPr="00F279AC">
        <w:rPr>
          <w:sz w:val="32"/>
          <w:szCs w:val="32"/>
        </w:rPr>
        <w:t>NO</w:t>
      </w:r>
    </w:p>
    <w:sectPr w:rsidR="009A0874" w:rsidRPr="00F279AC" w:rsidSect="00817E75">
      <w:pgSz w:w="12240" w:h="15840" w:code="1"/>
      <w:pgMar w:top="576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Jameel Noori Nastaleeq">
    <w:panose1 w:val="02000503000000000004"/>
    <w:charset w:val="00"/>
    <w:family w:val="auto"/>
    <w:pitch w:val="variable"/>
    <w:sig w:usb0="80002007" w:usb1="00000000" w:usb2="00000000" w:usb3="00000000" w:csb0="00000041" w:csb1="00000000"/>
  </w:font>
  <w:font w:name="KFGQPC Uthman Taha Naskh">
    <w:altName w:val="Times New Roman"/>
    <w:charset w:val="B2"/>
    <w:family w:val="auto"/>
    <w:pitch w:val="variable"/>
    <w:sig w:usb0="00002000" w:usb1="9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620"/>
    <w:rsid w:val="000168B5"/>
    <w:rsid w:val="00016C94"/>
    <w:rsid w:val="00030A70"/>
    <w:rsid w:val="00041EAC"/>
    <w:rsid w:val="0007211D"/>
    <w:rsid w:val="00074871"/>
    <w:rsid w:val="00081801"/>
    <w:rsid w:val="000948FA"/>
    <w:rsid w:val="0009651B"/>
    <w:rsid w:val="00096EC4"/>
    <w:rsid w:val="000B607F"/>
    <w:rsid w:val="000D7534"/>
    <w:rsid w:val="000F2818"/>
    <w:rsid w:val="0010120D"/>
    <w:rsid w:val="00111581"/>
    <w:rsid w:val="00123BAC"/>
    <w:rsid w:val="00123C94"/>
    <w:rsid w:val="001548AE"/>
    <w:rsid w:val="00155885"/>
    <w:rsid w:val="00155AFD"/>
    <w:rsid w:val="00175187"/>
    <w:rsid w:val="00177DC2"/>
    <w:rsid w:val="0019751F"/>
    <w:rsid w:val="001A2A1A"/>
    <w:rsid w:val="001A3CE2"/>
    <w:rsid w:val="001B3751"/>
    <w:rsid w:val="001B7E74"/>
    <w:rsid w:val="001C6044"/>
    <w:rsid w:val="001E10DC"/>
    <w:rsid w:val="001E35CF"/>
    <w:rsid w:val="001F504F"/>
    <w:rsid w:val="00207425"/>
    <w:rsid w:val="00211706"/>
    <w:rsid w:val="00211DF0"/>
    <w:rsid w:val="0024098B"/>
    <w:rsid w:val="00240AFB"/>
    <w:rsid w:val="00247F21"/>
    <w:rsid w:val="00255923"/>
    <w:rsid w:val="002614AB"/>
    <w:rsid w:val="0026564D"/>
    <w:rsid w:val="002773A8"/>
    <w:rsid w:val="00285A12"/>
    <w:rsid w:val="0029145C"/>
    <w:rsid w:val="00294EE5"/>
    <w:rsid w:val="00295E4C"/>
    <w:rsid w:val="00296DA2"/>
    <w:rsid w:val="002A0465"/>
    <w:rsid w:val="002A3D96"/>
    <w:rsid w:val="00316D70"/>
    <w:rsid w:val="003626CA"/>
    <w:rsid w:val="003B6D76"/>
    <w:rsid w:val="003B7059"/>
    <w:rsid w:val="003C3F29"/>
    <w:rsid w:val="00417456"/>
    <w:rsid w:val="00425917"/>
    <w:rsid w:val="004369C3"/>
    <w:rsid w:val="00457926"/>
    <w:rsid w:val="00467E33"/>
    <w:rsid w:val="00476B36"/>
    <w:rsid w:val="00477082"/>
    <w:rsid w:val="00486F0F"/>
    <w:rsid w:val="004D5DDF"/>
    <w:rsid w:val="004D7A21"/>
    <w:rsid w:val="00505545"/>
    <w:rsid w:val="00530879"/>
    <w:rsid w:val="0053776A"/>
    <w:rsid w:val="00572394"/>
    <w:rsid w:val="00577551"/>
    <w:rsid w:val="0058481F"/>
    <w:rsid w:val="005A069F"/>
    <w:rsid w:val="005B2EE2"/>
    <w:rsid w:val="00615ACE"/>
    <w:rsid w:val="006206E3"/>
    <w:rsid w:val="00622B89"/>
    <w:rsid w:val="00680D6C"/>
    <w:rsid w:val="0068235B"/>
    <w:rsid w:val="006D076B"/>
    <w:rsid w:val="006D6A8C"/>
    <w:rsid w:val="006E14B1"/>
    <w:rsid w:val="006E2B16"/>
    <w:rsid w:val="00723588"/>
    <w:rsid w:val="0072424F"/>
    <w:rsid w:val="00734E8F"/>
    <w:rsid w:val="007C3EF5"/>
    <w:rsid w:val="007D4E7C"/>
    <w:rsid w:val="00812997"/>
    <w:rsid w:val="00817E75"/>
    <w:rsid w:val="00850BCA"/>
    <w:rsid w:val="0085347B"/>
    <w:rsid w:val="0086045D"/>
    <w:rsid w:val="00863D26"/>
    <w:rsid w:val="008673BF"/>
    <w:rsid w:val="008C4877"/>
    <w:rsid w:val="0090102E"/>
    <w:rsid w:val="00901772"/>
    <w:rsid w:val="00901E7A"/>
    <w:rsid w:val="00902EA3"/>
    <w:rsid w:val="00906F79"/>
    <w:rsid w:val="00963AD8"/>
    <w:rsid w:val="009653EC"/>
    <w:rsid w:val="0096577D"/>
    <w:rsid w:val="0097401B"/>
    <w:rsid w:val="009809DF"/>
    <w:rsid w:val="00985EAE"/>
    <w:rsid w:val="009A0237"/>
    <w:rsid w:val="009A0874"/>
    <w:rsid w:val="009A711B"/>
    <w:rsid w:val="009B44B0"/>
    <w:rsid w:val="009B5E4C"/>
    <w:rsid w:val="009F0BFE"/>
    <w:rsid w:val="00A13080"/>
    <w:rsid w:val="00A22EE7"/>
    <w:rsid w:val="00A91F8E"/>
    <w:rsid w:val="00A95D50"/>
    <w:rsid w:val="00AA7AED"/>
    <w:rsid w:val="00AC5866"/>
    <w:rsid w:val="00B01414"/>
    <w:rsid w:val="00B458FF"/>
    <w:rsid w:val="00BB7761"/>
    <w:rsid w:val="00BD6AD6"/>
    <w:rsid w:val="00BE3056"/>
    <w:rsid w:val="00BF443D"/>
    <w:rsid w:val="00C2625B"/>
    <w:rsid w:val="00C37A8B"/>
    <w:rsid w:val="00C66519"/>
    <w:rsid w:val="00C76E0B"/>
    <w:rsid w:val="00C96CE5"/>
    <w:rsid w:val="00D144E3"/>
    <w:rsid w:val="00D265F2"/>
    <w:rsid w:val="00D35BF8"/>
    <w:rsid w:val="00D47A47"/>
    <w:rsid w:val="00D70F6A"/>
    <w:rsid w:val="00DB3F18"/>
    <w:rsid w:val="00DB67EA"/>
    <w:rsid w:val="00DC6620"/>
    <w:rsid w:val="00DE45CC"/>
    <w:rsid w:val="00DE4643"/>
    <w:rsid w:val="00DF44ED"/>
    <w:rsid w:val="00E062C6"/>
    <w:rsid w:val="00E26B51"/>
    <w:rsid w:val="00E32F1B"/>
    <w:rsid w:val="00E71C3C"/>
    <w:rsid w:val="00E72E19"/>
    <w:rsid w:val="00E92CF9"/>
    <w:rsid w:val="00EE2BA2"/>
    <w:rsid w:val="00EE6BFA"/>
    <w:rsid w:val="00F279AC"/>
    <w:rsid w:val="00F32090"/>
    <w:rsid w:val="00F3672E"/>
    <w:rsid w:val="00F60AB1"/>
    <w:rsid w:val="00F6395E"/>
    <w:rsid w:val="00F73F91"/>
    <w:rsid w:val="00FA275A"/>
    <w:rsid w:val="00FA7410"/>
    <w:rsid w:val="00FB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FAB39"/>
  <w15:chartTrackingRefBased/>
  <w15:docId w15:val="{91425AEC-AFCD-4F0C-AADB-3644C21BD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5866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yatext">
    <w:name w:val="ayatext"/>
    <w:basedOn w:val="DefaultParagraphFont"/>
    <w:rsid w:val="00DF44ED"/>
  </w:style>
  <w:style w:type="character" w:customStyle="1" w:styleId="sign">
    <w:name w:val="sign"/>
    <w:basedOn w:val="DefaultParagraphFont"/>
    <w:rsid w:val="00DF44ED"/>
  </w:style>
  <w:style w:type="character" w:customStyle="1" w:styleId="ayanumber">
    <w:name w:val="ayanumber"/>
    <w:basedOn w:val="DefaultParagraphFont"/>
    <w:rsid w:val="00DF44ED"/>
  </w:style>
  <w:style w:type="character" w:styleId="Hyperlink">
    <w:name w:val="Hyperlink"/>
    <w:basedOn w:val="DefaultParagraphFont"/>
    <w:uiPriority w:val="99"/>
    <w:unhideWhenUsed/>
    <w:rsid w:val="00DF44ED"/>
    <w:rPr>
      <w:color w:val="0000FF"/>
      <w:u w:val="single"/>
    </w:rPr>
  </w:style>
  <w:style w:type="table" w:styleId="TableGrid">
    <w:name w:val="Table Grid"/>
    <w:basedOn w:val="TableNormal"/>
    <w:uiPriority w:val="39"/>
    <w:rsid w:val="003B6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C586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40A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est.advtq19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35340-04C6-4A7C-9A4D-B7BB8194F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3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Saurim Khan</dc:creator>
  <cp:keywords/>
  <dc:description/>
  <cp:lastModifiedBy>Rajia Saeed</cp:lastModifiedBy>
  <cp:revision>5</cp:revision>
  <cp:lastPrinted>2021-03-17T22:27:00Z</cp:lastPrinted>
  <dcterms:created xsi:type="dcterms:W3CDTF">2021-04-12T14:01:00Z</dcterms:created>
  <dcterms:modified xsi:type="dcterms:W3CDTF">2021-04-12T14:28:00Z</dcterms:modified>
</cp:coreProperties>
</file>